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659B" w14:textId="77777777" w:rsidR="0088327F" w:rsidRPr="00EC7481" w:rsidRDefault="0088327F" w:rsidP="00872CB4">
      <w:pPr>
        <w:rPr>
          <w:rFonts w:ascii="Regular" w:hAnsi="Regular"/>
          <w:lang w:val="en-GB"/>
        </w:rPr>
      </w:pPr>
    </w:p>
    <w:p w14:paraId="656CD2C8" w14:textId="6F83D944" w:rsidR="0080649B" w:rsidRPr="00EC7481" w:rsidRDefault="0080649B" w:rsidP="00872CB4">
      <w:pPr>
        <w:rPr>
          <w:rFonts w:ascii="Regular" w:hAnsi="Regular"/>
          <w:lang w:val="en-GB"/>
        </w:rPr>
      </w:pPr>
    </w:p>
    <w:p w14:paraId="303300A9" w14:textId="2FAD3015" w:rsidR="00300054" w:rsidRPr="00EC7481" w:rsidRDefault="00300054" w:rsidP="00872CB4">
      <w:pPr>
        <w:rPr>
          <w:rFonts w:ascii="Regular" w:hAnsi="Regular"/>
          <w:lang w:val="en-GB"/>
        </w:rPr>
      </w:pPr>
    </w:p>
    <w:p w14:paraId="221A638E" w14:textId="77777777" w:rsidR="00300054" w:rsidRPr="00EC7481" w:rsidRDefault="00300054" w:rsidP="00872CB4">
      <w:pPr>
        <w:rPr>
          <w:rFonts w:ascii="Regular" w:hAnsi="Regular"/>
          <w:lang w:val="en-GB"/>
        </w:rPr>
      </w:pPr>
    </w:p>
    <w:p w14:paraId="1ADF3CF1" w14:textId="2BB3BDB7" w:rsidR="0080649B" w:rsidRPr="00EC7481" w:rsidRDefault="0080649B" w:rsidP="00872CB4">
      <w:pPr>
        <w:rPr>
          <w:rFonts w:ascii="Regular" w:hAnsi="Regular"/>
          <w:lang w:val="en-GB"/>
        </w:rPr>
      </w:pPr>
    </w:p>
    <w:p w14:paraId="52E65296" w14:textId="0FDD189E" w:rsidR="00C80D6E" w:rsidRPr="00EC7481" w:rsidRDefault="0045011F" w:rsidP="00300054">
      <w:pPr>
        <w:ind w:left="142"/>
        <w:jc w:val="center"/>
        <w:outlineLvl w:val="4"/>
        <w:rPr>
          <w:rFonts w:ascii="Regular" w:eastAsia="Times New Roman" w:hAnsi="Regular" w:cs="Tahoma"/>
          <w:b/>
          <w:bCs/>
          <w:iCs/>
          <w:lang w:val="en-GB"/>
        </w:rPr>
      </w:pPr>
      <w:r w:rsidRPr="00EC7481">
        <w:rPr>
          <w:rFonts w:ascii="Regular" w:eastAsia="Times New Roman" w:hAnsi="Regular" w:cs="Tahoma"/>
          <w:b/>
          <w:bCs/>
          <w:iCs/>
          <w:lang w:val="en-GB"/>
        </w:rPr>
        <w:t xml:space="preserve">APPLICATION FOR </w:t>
      </w:r>
      <w:r w:rsidR="005A4553" w:rsidRPr="00EC7481">
        <w:rPr>
          <w:rFonts w:ascii="Regular" w:eastAsia="Times New Roman" w:hAnsi="Regular" w:cs="Tahoma"/>
          <w:b/>
          <w:bCs/>
          <w:iCs/>
          <w:lang w:val="en-GB"/>
        </w:rPr>
        <w:t>RECOGNITION</w:t>
      </w:r>
      <w:r w:rsidRPr="00EC7481">
        <w:rPr>
          <w:rFonts w:ascii="Regular" w:eastAsia="Times New Roman" w:hAnsi="Regular" w:cs="Tahoma"/>
          <w:b/>
          <w:bCs/>
          <w:iCs/>
          <w:lang w:val="en-GB"/>
        </w:rPr>
        <w:t xml:space="preserve"> OF </w:t>
      </w:r>
      <w:r w:rsidR="00C80D6E" w:rsidRPr="00EC7481">
        <w:rPr>
          <w:rFonts w:ascii="Regular" w:eastAsia="Times New Roman" w:hAnsi="Regular" w:cs="Tahoma"/>
          <w:b/>
          <w:bCs/>
          <w:iCs/>
          <w:lang w:val="en-GB"/>
        </w:rPr>
        <w:t>C</w:t>
      </w:r>
      <w:r w:rsidR="003964F9" w:rsidRPr="00EC7481">
        <w:rPr>
          <w:rFonts w:ascii="Regular" w:eastAsia="Times New Roman" w:hAnsi="Regular" w:cs="Tahoma"/>
          <w:b/>
          <w:bCs/>
          <w:iCs/>
          <w:lang w:val="en-GB"/>
        </w:rPr>
        <w:t>OMPLETED COURSES</w:t>
      </w:r>
    </w:p>
    <w:p w14:paraId="065F6D7D" w14:textId="77777777" w:rsidR="0045011F" w:rsidRPr="00EC7481" w:rsidRDefault="0045011F" w:rsidP="00300054">
      <w:pPr>
        <w:ind w:left="142"/>
        <w:rPr>
          <w:rFonts w:ascii="Regular" w:hAnsi="Regular"/>
          <w:lang w:val="en-GB"/>
        </w:rPr>
      </w:pPr>
    </w:p>
    <w:p w14:paraId="113A2E8F" w14:textId="77777777" w:rsidR="004008C6" w:rsidRDefault="001928DF" w:rsidP="004008C6">
      <w:pPr>
        <w:ind w:left="142"/>
        <w:jc w:val="both"/>
        <w:rPr>
          <w:rFonts w:ascii="Regular" w:hAnsi="Regular"/>
          <w:lang w:val="en-GB"/>
        </w:rPr>
      </w:pPr>
      <w:r w:rsidRPr="00EC7481">
        <w:rPr>
          <w:rFonts w:ascii="Regular" w:hAnsi="Regular"/>
          <w:lang w:val="en-GB"/>
        </w:rPr>
        <w:t xml:space="preserve">The application for </w:t>
      </w:r>
      <w:r w:rsidR="005A4553" w:rsidRPr="00EC7481">
        <w:rPr>
          <w:rFonts w:ascii="Regular" w:hAnsi="Regular"/>
          <w:lang w:val="en-GB"/>
        </w:rPr>
        <w:t xml:space="preserve">the recognition of </w:t>
      </w:r>
      <w:r w:rsidR="003964F9" w:rsidRPr="00EC7481">
        <w:rPr>
          <w:rFonts w:ascii="Regular" w:hAnsi="Regular"/>
          <w:lang w:val="en-GB"/>
        </w:rPr>
        <w:t>completed courses</w:t>
      </w:r>
      <w:r w:rsidRPr="00EC7481">
        <w:rPr>
          <w:rFonts w:ascii="Regular" w:hAnsi="Regular"/>
          <w:lang w:val="en-GB"/>
        </w:rPr>
        <w:t xml:space="preserve"> is submitted electronically in docx format (word) and sent by email to </w:t>
      </w:r>
      <w:hyperlink r:id="rId8" w:history="1">
        <w:r w:rsidRPr="00EC7481">
          <w:rPr>
            <w:rStyle w:val="Hiperpovezava"/>
            <w:rFonts w:ascii="Regular" w:hAnsi="Regular"/>
            <w:lang w:val="en-GB"/>
          </w:rPr>
          <w:t>referat@almamater.si</w:t>
        </w:r>
      </w:hyperlink>
      <w:r w:rsidR="005A4553" w:rsidRPr="00EC7481">
        <w:rPr>
          <w:rStyle w:val="Hiperpovezava"/>
          <w:rFonts w:ascii="Regular" w:hAnsi="Regular"/>
          <w:lang w:val="en-GB"/>
        </w:rPr>
        <w:t xml:space="preserve"> </w:t>
      </w:r>
      <w:r w:rsidRPr="00EC7481">
        <w:rPr>
          <w:rFonts w:ascii="Regular" w:hAnsi="Regular"/>
          <w:lang w:val="en-GB"/>
        </w:rPr>
        <w:t xml:space="preserve">and by </w:t>
      </w:r>
      <w:r w:rsidR="005A4553" w:rsidRPr="00EC7481">
        <w:rPr>
          <w:rFonts w:ascii="Regular" w:hAnsi="Regular"/>
          <w:lang w:val="en-GB"/>
        </w:rPr>
        <w:t>ordinary</w:t>
      </w:r>
      <w:r w:rsidRPr="00EC7481">
        <w:rPr>
          <w:rFonts w:ascii="Regular" w:hAnsi="Regular"/>
          <w:lang w:val="en-GB"/>
        </w:rPr>
        <w:t xml:space="preserve"> post containing the appertaining docum</w:t>
      </w:r>
      <w:r w:rsidR="00C80D6E" w:rsidRPr="00EC7481">
        <w:rPr>
          <w:rFonts w:ascii="Regular" w:hAnsi="Regular"/>
          <w:lang w:val="en-GB"/>
        </w:rPr>
        <w:t>en</w:t>
      </w:r>
      <w:r w:rsidRPr="00EC7481">
        <w:rPr>
          <w:rFonts w:ascii="Regular" w:hAnsi="Regular"/>
          <w:lang w:val="en-GB"/>
        </w:rPr>
        <w:t xml:space="preserve">ts to </w:t>
      </w:r>
      <w:r w:rsidR="00C80D6E" w:rsidRPr="00EC7481">
        <w:rPr>
          <w:rFonts w:ascii="Regular" w:hAnsi="Regular"/>
          <w:lang w:val="en-GB"/>
        </w:rPr>
        <w:t xml:space="preserve">the following </w:t>
      </w:r>
      <w:r w:rsidRPr="00EC7481">
        <w:rPr>
          <w:rFonts w:ascii="Regular" w:hAnsi="Regular"/>
          <w:lang w:val="en-GB"/>
        </w:rPr>
        <w:t xml:space="preserve">address: </w:t>
      </w:r>
    </w:p>
    <w:p w14:paraId="54973C10" w14:textId="77777777" w:rsidR="004008C6" w:rsidRDefault="004008C6" w:rsidP="004008C6">
      <w:pPr>
        <w:ind w:left="142"/>
        <w:jc w:val="both"/>
        <w:rPr>
          <w:rFonts w:ascii="Regular" w:hAnsi="Regular"/>
          <w:lang w:val="en-GB"/>
        </w:rPr>
      </w:pPr>
    </w:p>
    <w:p w14:paraId="497D7D6D" w14:textId="0018DB07" w:rsidR="004008C6" w:rsidRPr="004008C6" w:rsidRDefault="004008C6" w:rsidP="004008C6">
      <w:pPr>
        <w:ind w:left="142"/>
        <w:jc w:val="both"/>
        <w:rPr>
          <w:rFonts w:ascii="Regular" w:hAnsi="Regular"/>
          <w:b/>
          <w:bCs/>
          <w:lang w:val="en-GB"/>
        </w:rPr>
      </w:pPr>
      <w:r w:rsidRPr="004008C6">
        <w:rPr>
          <w:rFonts w:ascii="Regular" w:hAnsi="Regular"/>
          <w:b/>
          <w:bCs/>
          <w:lang w:val="en-GB"/>
        </w:rPr>
        <w:t>Alma Mater Europaea University</w:t>
      </w:r>
    </w:p>
    <w:p w14:paraId="6E418ADF" w14:textId="77777777" w:rsidR="004008C6" w:rsidRPr="004008C6" w:rsidRDefault="004008C6" w:rsidP="004008C6">
      <w:pPr>
        <w:ind w:left="142"/>
        <w:jc w:val="both"/>
        <w:rPr>
          <w:rFonts w:ascii="Regular" w:hAnsi="Regular"/>
          <w:b/>
          <w:bCs/>
          <w:lang w:val="en-GB"/>
        </w:rPr>
      </w:pPr>
      <w:r w:rsidRPr="004008C6">
        <w:rPr>
          <w:rFonts w:ascii="Regular" w:hAnsi="Regular"/>
          <w:b/>
          <w:bCs/>
          <w:lang w:val="en-GB"/>
        </w:rPr>
        <w:t>Slovenska ulica 17</w:t>
      </w:r>
    </w:p>
    <w:p w14:paraId="637989C4" w14:textId="77777777" w:rsidR="004008C6" w:rsidRDefault="004008C6" w:rsidP="004008C6">
      <w:pPr>
        <w:ind w:left="142"/>
        <w:jc w:val="both"/>
        <w:rPr>
          <w:rFonts w:ascii="Regular" w:hAnsi="Regular"/>
          <w:b/>
          <w:bCs/>
          <w:lang w:val="en-GB"/>
        </w:rPr>
      </w:pPr>
      <w:r w:rsidRPr="004008C6">
        <w:rPr>
          <w:rFonts w:ascii="Regular" w:hAnsi="Regular"/>
          <w:b/>
          <w:bCs/>
          <w:lang w:val="en-GB"/>
        </w:rPr>
        <w:t>2000 Maribor, Slovenia</w:t>
      </w:r>
    </w:p>
    <w:p w14:paraId="081CB01A" w14:textId="77777777" w:rsidR="004008C6" w:rsidRPr="004008C6" w:rsidRDefault="004008C6" w:rsidP="004008C6">
      <w:pPr>
        <w:ind w:left="142"/>
        <w:jc w:val="both"/>
        <w:rPr>
          <w:rFonts w:ascii="Regular" w:hAnsi="Regular"/>
          <w:b/>
          <w:bCs/>
          <w:lang w:val="en-GB"/>
        </w:rPr>
      </w:pPr>
    </w:p>
    <w:p w14:paraId="32D347A7" w14:textId="48A70EAD" w:rsidR="00300054" w:rsidRDefault="001928DF" w:rsidP="00EC6841">
      <w:pPr>
        <w:ind w:left="142"/>
        <w:jc w:val="both"/>
        <w:rPr>
          <w:rFonts w:ascii="Regular" w:hAnsi="Regular"/>
          <w:lang w:val="en-GB"/>
        </w:rPr>
      </w:pPr>
      <w:r w:rsidRPr="00EC7481">
        <w:rPr>
          <w:rFonts w:ascii="Regular" w:hAnsi="Regular"/>
          <w:lang w:val="en-GB"/>
        </w:rPr>
        <w:t>The obligatory appertain</w:t>
      </w:r>
      <w:r w:rsidR="00C80D6E" w:rsidRPr="00EC7481">
        <w:rPr>
          <w:rFonts w:ascii="Regular" w:hAnsi="Regular"/>
          <w:lang w:val="en-GB"/>
        </w:rPr>
        <w:t>i</w:t>
      </w:r>
      <w:r w:rsidRPr="00EC7481">
        <w:rPr>
          <w:rFonts w:ascii="Regular" w:hAnsi="Regular"/>
          <w:lang w:val="en-GB"/>
        </w:rPr>
        <w:t xml:space="preserve">ng documents do not have to be </w:t>
      </w:r>
      <w:r w:rsidR="00C80D6E" w:rsidRPr="00EC7481">
        <w:rPr>
          <w:rFonts w:ascii="Regular" w:hAnsi="Regular"/>
          <w:lang w:val="en-GB"/>
        </w:rPr>
        <w:t>attached in the</w:t>
      </w:r>
      <w:r w:rsidRPr="00EC7481">
        <w:rPr>
          <w:rFonts w:ascii="Regular" w:hAnsi="Regular"/>
          <w:lang w:val="en-GB"/>
        </w:rPr>
        <w:t xml:space="preserve"> e</w:t>
      </w:r>
      <w:r w:rsidR="00EC6841" w:rsidRPr="00EC7481">
        <w:rPr>
          <w:rFonts w:ascii="Regular" w:hAnsi="Regular"/>
          <w:lang w:val="en-GB"/>
        </w:rPr>
        <w:t>-</w:t>
      </w:r>
      <w:r w:rsidRPr="00EC7481">
        <w:rPr>
          <w:rFonts w:ascii="Regular" w:hAnsi="Regular"/>
          <w:lang w:val="en-GB"/>
        </w:rPr>
        <w:t>mail</w:t>
      </w:r>
      <w:r w:rsidR="005A4553" w:rsidRPr="00EC7481">
        <w:rPr>
          <w:rFonts w:ascii="Regular" w:hAnsi="Regular"/>
          <w:lang w:val="en-GB"/>
        </w:rPr>
        <w:t xml:space="preserve">, </w:t>
      </w:r>
      <w:r w:rsidR="00C80D6E" w:rsidRPr="00EC7481">
        <w:rPr>
          <w:rFonts w:ascii="Regular" w:hAnsi="Regular"/>
          <w:lang w:val="en-GB"/>
        </w:rPr>
        <w:t>but sent by</w:t>
      </w:r>
      <w:r w:rsidRPr="00EC7481">
        <w:rPr>
          <w:rFonts w:ascii="Regular" w:hAnsi="Regular"/>
          <w:lang w:val="en-GB"/>
        </w:rPr>
        <w:t xml:space="preserve"> </w:t>
      </w:r>
      <w:r w:rsidR="00A176CD" w:rsidRPr="00EC7481">
        <w:rPr>
          <w:rFonts w:ascii="Regular" w:hAnsi="Regular"/>
          <w:lang w:val="en-GB"/>
        </w:rPr>
        <w:t>ordinary post</w:t>
      </w:r>
      <w:r w:rsidRPr="00EC7481">
        <w:rPr>
          <w:rFonts w:ascii="Regular" w:hAnsi="Regular"/>
          <w:lang w:val="en-GB"/>
        </w:rPr>
        <w:t xml:space="preserve">. </w:t>
      </w:r>
    </w:p>
    <w:p w14:paraId="46190549" w14:textId="77777777" w:rsidR="004008C6" w:rsidRPr="00EC7481" w:rsidRDefault="004008C6" w:rsidP="00EC6841">
      <w:pPr>
        <w:ind w:left="142"/>
        <w:jc w:val="both"/>
        <w:rPr>
          <w:rFonts w:ascii="Regular" w:hAnsi="Regular"/>
          <w:lang w:val="en-GB"/>
        </w:rPr>
      </w:pPr>
    </w:p>
    <w:p w14:paraId="5441383F" w14:textId="77777777" w:rsidR="004008C6" w:rsidRPr="004008C6" w:rsidRDefault="004008C6" w:rsidP="004008C6">
      <w:pPr>
        <w:ind w:left="142"/>
        <w:rPr>
          <w:rFonts w:ascii="Regular" w:eastAsia="Times New Roman" w:hAnsi="Regular" w:cs="Tahoma"/>
          <w:b/>
          <w:bCs/>
          <w:iCs/>
          <w:lang w:val="en-GB"/>
        </w:rPr>
      </w:pPr>
      <w:r w:rsidRPr="004008C6">
        <w:rPr>
          <w:rFonts w:ascii="Regular" w:eastAsia="Times New Roman" w:hAnsi="Regular" w:cs="Tahoma"/>
          <w:b/>
          <w:bCs/>
          <w:iCs/>
          <w:lang w:val="en-GB"/>
        </w:rPr>
        <w:t xml:space="preserve">Surname and first name:  </w:t>
      </w:r>
      <w:r w:rsidRPr="004008C6">
        <w:rPr>
          <w:rFonts w:ascii="Regular" w:eastAsia="Times New Roman" w:hAnsi="Regular" w:cs="Tahoma"/>
          <w:b/>
          <w:bCs/>
          <w:iCs/>
          <w:highlight w:val="lightGray"/>
          <w:lang w:val="en-GB"/>
        </w:rPr>
        <w:t>__________________________________________________________________</w:t>
      </w:r>
    </w:p>
    <w:p w14:paraId="6517B90D" w14:textId="77777777" w:rsidR="004008C6" w:rsidRPr="004008C6" w:rsidRDefault="004008C6" w:rsidP="004008C6">
      <w:pPr>
        <w:ind w:left="142"/>
        <w:rPr>
          <w:rFonts w:ascii="Regular" w:eastAsia="Times New Roman" w:hAnsi="Regular" w:cs="Tahoma"/>
          <w:b/>
          <w:bCs/>
          <w:iCs/>
          <w:lang w:val="en-GB"/>
        </w:rPr>
      </w:pPr>
    </w:p>
    <w:p w14:paraId="5A2324B4" w14:textId="77777777" w:rsidR="004008C6" w:rsidRPr="004008C6" w:rsidRDefault="004008C6" w:rsidP="004008C6">
      <w:pPr>
        <w:ind w:left="142"/>
        <w:rPr>
          <w:rFonts w:ascii="Regular" w:eastAsia="Times New Roman" w:hAnsi="Regular" w:cs="Tahoma"/>
          <w:b/>
          <w:bCs/>
          <w:iCs/>
          <w:lang w:val="en-GB"/>
        </w:rPr>
      </w:pPr>
      <w:r w:rsidRPr="004008C6">
        <w:rPr>
          <w:rFonts w:ascii="Regular" w:eastAsia="Times New Roman" w:hAnsi="Regular" w:cs="Tahoma"/>
          <w:b/>
          <w:bCs/>
          <w:iCs/>
          <w:lang w:val="en-GB"/>
        </w:rPr>
        <w:t xml:space="preserve">Home address:  </w:t>
      </w:r>
      <w:r w:rsidRPr="004008C6">
        <w:rPr>
          <w:rFonts w:ascii="Regular" w:eastAsia="Times New Roman" w:hAnsi="Regular" w:cs="Tahoma"/>
          <w:b/>
          <w:bCs/>
          <w:i/>
          <w:iCs/>
          <w:highlight w:val="lightGray"/>
          <w:lang w:val="en-GB"/>
        </w:rPr>
        <w:t>__________________________________________________________________________________</w:t>
      </w:r>
    </w:p>
    <w:p w14:paraId="1143E655" w14:textId="77777777" w:rsidR="004008C6" w:rsidRPr="004008C6" w:rsidRDefault="004008C6" w:rsidP="004008C6">
      <w:pPr>
        <w:ind w:left="142"/>
        <w:rPr>
          <w:rFonts w:ascii="Regular" w:eastAsia="Times New Roman" w:hAnsi="Regular" w:cs="Tahoma"/>
          <w:b/>
          <w:bCs/>
          <w:iCs/>
          <w:lang w:val="en-GB"/>
        </w:rPr>
      </w:pPr>
    </w:p>
    <w:p w14:paraId="74E815A8" w14:textId="77777777" w:rsidR="004008C6" w:rsidRPr="004008C6" w:rsidRDefault="004008C6" w:rsidP="004008C6">
      <w:pPr>
        <w:ind w:left="142"/>
        <w:rPr>
          <w:rFonts w:ascii="Regular" w:eastAsia="Times New Roman" w:hAnsi="Regular" w:cs="Tahoma"/>
          <w:b/>
          <w:bCs/>
          <w:iCs/>
          <w:lang w:val="en-GB"/>
        </w:rPr>
      </w:pPr>
      <w:r w:rsidRPr="004008C6">
        <w:rPr>
          <w:rFonts w:ascii="Regular" w:eastAsia="Times New Roman" w:hAnsi="Regular" w:cs="Tahoma"/>
          <w:b/>
          <w:bCs/>
          <w:iCs/>
          <w:lang w:val="en-GB"/>
        </w:rPr>
        <w:t xml:space="preserve">Email:  </w:t>
      </w:r>
      <w:r w:rsidRPr="004008C6">
        <w:rPr>
          <w:rFonts w:ascii="Regular" w:eastAsia="Times New Roman" w:hAnsi="Regular" w:cs="Tahoma"/>
          <w:b/>
          <w:bCs/>
          <w:i/>
          <w:iCs/>
          <w:highlight w:val="lightGray"/>
          <w:lang w:val="en-GB"/>
        </w:rPr>
        <w:t>_____________________________________________________________________________________________</w:t>
      </w:r>
    </w:p>
    <w:p w14:paraId="10EEDAFB" w14:textId="77777777" w:rsidR="00300054" w:rsidRPr="00EC7481" w:rsidRDefault="00300054" w:rsidP="00300054">
      <w:pPr>
        <w:ind w:left="142"/>
        <w:rPr>
          <w:rFonts w:ascii="Regular" w:eastAsia="Times New Roman" w:hAnsi="Regular" w:cs="Tahoma"/>
          <w:b/>
          <w:lang w:val="en-GB"/>
        </w:rPr>
      </w:pPr>
      <w:r w:rsidRPr="00EC7481">
        <w:rPr>
          <w:rFonts w:ascii="Regular" w:eastAsia="Times New Roman" w:hAnsi="Regular" w:cs="Tahoma"/>
          <w:b/>
          <w:lang w:val="en-GB"/>
        </w:rPr>
        <w:tab/>
      </w:r>
    </w:p>
    <w:p w14:paraId="36539B76" w14:textId="73EB991A" w:rsidR="00300054" w:rsidRPr="00EC7481" w:rsidRDefault="00C80D6E" w:rsidP="00300054">
      <w:pPr>
        <w:spacing w:line="480" w:lineRule="auto"/>
        <w:ind w:left="142"/>
        <w:rPr>
          <w:rFonts w:ascii="Regular" w:eastAsia="Times New Roman" w:hAnsi="Regular" w:cs="Tahoma"/>
          <w:b/>
          <w:lang w:val="en-GB"/>
        </w:rPr>
      </w:pPr>
      <w:r w:rsidRPr="00EC7481">
        <w:rPr>
          <w:rFonts w:ascii="Regular" w:eastAsia="Times New Roman" w:hAnsi="Regular" w:cs="Tahoma"/>
          <w:b/>
          <w:lang w:val="en-GB"/>
        </w:rPr>
        <w:t>In academic year</w:t>
      </w:r>
      <w:r w:rsidR="00300054" w:rsidRPr="00EC7481">
        <w:rPr>
          <w:rFonts w:ascii="Regular" w:eastAsia="Times New Roman" w:hAnsi="Regular" w:cs="Tahoma"/>
          <w:b/>
          <w:lang w:val="en-GB"/>
        </w:rPr>
        <w:t xml:space="preserve"> 20</w:t>
      </w:r>
      <w:sdt>
        <w:sdtPr>
          <w:rPr>
            <w:rFonts w:ascii="Regular" w:eastAsia="Times New Roman" w:hAnsi="Regular" w:cs="Tahoma"/>
            <w:b/>
            <w:lang w:val="en-GB"/>
          </w:rPr>
          <w:id w:val="-1977589"/>
          <w:placeholder>
            <w:docPart w:val="A136838E54EE41939AEEE96479BF339C"/>
          </w:placeholder>
          <w:showingPlcHdr/>
        </w:sdtPr>
        <w:sdtContent>
          <w:r w:rsidR="00300054" w:rsidRPr="00EC7481">
            <w:rPr>
              <w:rFonts w:ascii="Regular" w:eastAsia="Times New Roman" w:hAnsi="Regular" w:cs="Tahoma"/>
              <w:b/>
              <w:highlight w:val="lightGray"/>
              <w:lang w:val="en-GB"/>
            </w:rPr>
            <w:t>__</w:t>
          </w:r>
        </w:sdtContent>
      </w:sdt>
      <w:r w:rsidR="00300054" w:rsidRPr="00EC7481">
        <w:rPr>
          <w:rFonts w:ascii="Regular" w:eastAsia="Times New Roman" w:hAnsi="Regular" w:cs="Tahoma"/>
          <w:b/>
          <w:lang w:val="en-GB"/>
        </w:rPr>
        <w:t xml:space="preserve"> / 20</w:t>
      </w:r>
      <w:sdt>
        <w:sdtPr>
          <w:rPr>
            <w:rFonts w:ascii="Regular" w:eastAsia="Times New Roman" w:hAnsi="Regular" w:cs="Tahoma"/>
            <w:b/>
            <w:lang w:val="en-GB"/>
          </w:rPr>
          <w:id w:val="217332739"/>
          <w:placeholder>
            <w:docPart w:val="70E3530DF90F4313B489AB52A27CDC0D"/>
          </w:placeholder>
          <w:showingPlcHdr/>
        </w:sdtPr>
        <w:sdtContent>
          <w:r w:rsidR="00300054" w:rsidRPr="00EC7481">
            <w:rPr>
              <w:rFonts w:ascii="Regular" w:eastAsia="Times New Roman" w:hAnsi="Regular" w:cs="Times New Roman"/>
              <w:b/>
              <w:color w:val="808080"/>
              <w:highlight w:val="lightGray"/>
              <w:lang w:val="en-GB"/>
            </w:rPr>
            <w:t>__</w:t>
          </w:r>
        </w:sdtContent>
      </w:sdt>
      <w:r w:rsidR="00300054" w:rsidRPr="00EC7481">
        <w:rPr>
          <w:rFonts w:ascii="Regular" w:eastAsia="Times New Roman" w:hAnsi="Regular" w:cs="Tahoma"/>
          <w:b/>
          <w:lang w:val="en-GB"/>
        </w:rPr>
        <w:t xml:space="preserve">  </w:t>
      </w:r>
      <w:r w:rsidRPr="00EC7481">
        <w:rPr>
          <w:rFonts w:ascii="Regular" w:eastAsia="Times New Roman" w:hAnsi="Regular" w:cs="Tahoma"/>
          <w:b/>
          <w:lang w:val="en-GB"/>
        </w:rPr>
        <w:t>I am</w:t>
      </w:r>
      <w:r w:rsidR="00300054" w:rsidRPr="00EC7481">
        <w:rPr>
          <w:rFonts w:ascii="Regular" w:eastAsia="Times New Roman" w:hAnsi="Regular" w:cs="Tahoma"/>
          <w:b/>
          <w:lang w:val="en-GB"/>
        </w:rPr>
        <w:t>/</w:t>
      </w:r>
      <w:r w:rsidRPr="00EC7481">
        <w:rPr>
          <w:rFonts w:ascii="Regular" w:eastAsia="Times New Roman" w:hAnsi="Regular" w:cs="Tahoma"/>
          <w:b/>
          <w:lang w:val="en-GB"/>
        </w:rPr>
        <w:t>will be enrolled in the</w:t>
      </w:r>
      <w:r w:rsidR="00300054" w:rsidRPr="00EC7481">
        <w:rPr>
          <w:rFonts w:ascii="Regular" w:eastAsia="Times New Roman" w:hAnsi="Regular" w:cs="Tahoma"/>
          <w:b/>
          <w:lang w:val="en-GB"/>
        </w:rPr>
        <w:t xml:space="preserve">  </w:t>
      </w:r>
      <w:sdt>
        <w:sdtPr>
          <w:rPr>
            <w:rFonts w:ascii="Regular" w:eastAsia="Times New Roman" w:hAnsi="Regular" w:cs="Tahoma"/>
            <w:b/>
            <w:lang w:val="en-GB"/>
          </w:rPr>
          <w:id w:val="-1620679868"/>
          <w:placeholder>
            <w:docPart w:val="8802A37635D1420DA39B1C3D8A252191"/>
          </w:placeholder>
          <w:showingPlcHdr/>
        </w:sdtPr>
        <w:sdtContent>
          <w:r w:rsidR="00300054" w:rsidRPr="00EC7481">
            <w:rPr>
              <w:rFonts w:ascii="Regular" w:eastAsia="Times New Roman" w:hAnsi="Regular" w:cs="Tahoma"/>
              <w:b/>
              <w:highlight w:val="lightGray"/>
              <w:lang w:val="en-GB"/>
            </w:rPr>
            <w:t>__</w:t>
          </w:r>
        </w:sdtContent>
      </w:sdt>
      <w:r w:rsidR="00300054" w:rsidRPr="00EC7481">
        <w:rPr>
          <w:rFonts w:ascii="Regular" w:eastAsia="Times New Roman" w:hAnsi="Regular" w:cs="Tahoma"/>
          <w:b/>
          <w:lang w:val="en-GB"/>
        </w:rPr>
        <w:t xml:space="preserve"> </w:t>
      </w:r>
      <w:r w:rsidRPr="00EC7481">
        <w:rPr>
          <w:rFonts w:ascii="Regular" w:eastAsia="Times New Roman" w:hAnsi="Regular" w:cs="Tahoma"/>
          <w:b/>
          <w:lang w:val="en-GB"/>
        </w:rPr>
        <w:t xml:space="preserve">year of study of the </w:t>
      </w:r>
      <w:sdt>
        <w:sdtPr>
          <w:rPr>
            <w:rFonts w:ascii="Regular" w:eastAsia="Times New Roman" w:hAnsi="Regular" w:cs="Tahoma"/>
            <w:b/>
            <w:highlight w:val="lightGray"/>
            <w:lang w:val="en-GB"/>
          </w:rPr>
          <w:id w:val="-2049525426"/>
          <w:placeholder>
            <w:docPart w:val="56BC534D151B496BA0FCAAD059937F12"/>
          </w:placeholder>
        </w:sdtPr>
        <w:sdtContent>
          <w:r w:rsidR="004008C6" w:rsidRPr="004008C6">
            <w:rPr>
              <w:rFonts w:ascii="Regular" w:eastAsia="Times New Roman" w:hAnsi="Regular" w:cs="Tahoma"/>
              <w:b/>
              <w:highlight w:val="lightGray"/>
              <w:lang w:val="en-GB"/>
            </w:rPr>
            <w:t>__________________________________________</w:t>
          </w:r>
        </w:sdtContent>
      </w:sdt>
      <w:r w:rsidR="00300054" w:rsidRPr="00EC7481">
        <w:rPr>
          <w:rFonts w:ascii="Regular" w:eastAsia="Times New Roman" w:hAnsi="Regular" w:cs="Tahoma"/>
          <w:b/>
          <w:lang w:val="en-GB"/>
        </w:rPr>
        <w:t xml:space="preserve"> </w:t>
      </w:r>
      <w:r w:rsidRPr="00EC7481">
        <w:rPr>
          <w:rFonts w:ascii="Regular" w:eastAsia="Times New Roman" w:hAnsi="Regular" w:cs="Tahoma"/>
          <w:b/>
          <w:lang w:val="en-GB"/>
        </w:rPr>
        <w:t xml:space="preserve">study program at the AMEU Dance Academy </w:t>
      </w:r>
    </w:p>
    <w:p w14:paraId="407FD443" w14:textId="7A75B485" w:rsidR="00300054" w:rsidRPr="00EC7481" w:rsidRDefault="001928DF" w:rsidP="00300054">
      <w:pPr>
        <w:ind w:left="142"/>
        <w:rPr>
          <w:rFonts w:ascii="Regular" w:eastAsia="Times New Roman" w:hAnsi="Regular" w:cs="Times New Roman"/>
          <w:b/>
          <w:lang w:val="en-GB"/>
        </w:rPr>
      </w:pPr>
      <w:r w:rsidRPr="00EC7481">
        <w:rPr>
          <w:rFonts w:ascii="Regular" w:eastAsia="Times New Roman" w:hAnsi="Regular" w:cs="Times New Roman"/>
          <w:b/>
          <w:lang w:val="en-GB"/>
        </w:rPr>
        <w:t>Level of study</w:t>
      </w:r>
      <w:r w:rsidR="00300054" w:rsidRPr="00EC7481">
        <w:rPr>
          <w:rFonts w:ascii="Regular" w:eastAsia="Times New Roman" w:hAnsi="Regular" w:cs="Times New Roman"/>
          <w:b/>
          <w:lang w:val="en-GB"/>
        </w:rPr>
        <w:t xml:space="preserve">: </w:t>
      </w:r>
      <w:r w:rsidR="003964F9" w:rsidRPr="00EC7481">
        <w:rPr>
          <w:rFonts w:ascii="Regular" w:eastAsia="Times New Roman" w:hAnsi="Regular" w:cs="Times New Roman"/>
          <w:b/>
          <w:lang w:val="en-GB"/>
        </w:rPr>
        <w:t>(</w:t>
      </w:r>
      <w:r w:rsidR="003964F9" w:rsidRPr="00EC7481">
        <w:rPr>
          <w:rFonts w:ascii="Regular" w:eastAsia="Times New Roman" w:hAnsi="Regular" w:cs="Times New Roman"/>
          <w:bCs/>
          <w:lang w:val="en-GB"/>
        </w:rPr>
        <w:t>Select</w:t>
      </w:r>
      <w:r w:rsidR="003964F9" w:rsidRPr="00EC7481">
        <w:rPr>
          <w:rFonts w:ascii="Regular" w:eastAsia="Times New Roman" w:hAnsi="Regular" w:cs="Times New Roman"/>
          <w:b/>
          <w:lang w:val="en-GB"/>
        </w:rPr>
        <w:t xml:space="preserve">) </w:t>
      </w:r>
      <w:r w:rsidR="00C80D6E" w:rsidRPr="00EC7481">
        <w:rPr>
          <w:rFonts w:ascii="Regular" w:eastAsia="Times New Roman" w:hAnsi="Regular" w:cs="Times New Roman"/>
          <w:b/>
          <w:lang w:val="en-GB"/>
        </w:rPr>
        <w:t>BA, MA</w:t>
      </w:r>
    </w:p>
    <w:p w14:paraId="02FED261" w14:textId="77777777" w:rsidR="00300054" w:rsidRPr="00EC7481" w:rsidRDefault="00300054" w:rsidP="00300054">
      <w:pPr>
        <w:ind w:left="142"/>
        <w:rPr>
          <w:rFonts w:ascii="Regular" w:eastAsia="Times New Roman" w:hAnsi="Regular" w:cs="Times New Roman"/>
          <w:b/>
          <w:lang w:val="en-GB"/>
        </w:rPr>
      </w:pPr>
    </w:p>
    <w:p w14:paraId="27AA70D0" w14:textId="77777777" w:rsidR="00300054" w:rsidRPr="00EC7481" w:rsidRDefault="00300054" w:rsidP="00B13EBF">
      <w:pPr>
        <w:rPr>
          <w:rFonts w:ascii="Regular" w:eastAsia="Times New Roman" w:hAnsi="Regular" w:cs="Times New Roman"/>
          <w:lang w:val="en-GB"/>
        </w:rPr>
      </w:pPr>
      <w:r w:rsidRPr="00EC7481">
        <w:rPr>
          <w:rFonts w:ascii="Regular" w:eastAsia="Times New Roman" w:hAnsi="Regular" w:cs="Times New Roman"/>
          <w:lang w:val="en-GB"/>
        </w:rPr>
        <w:tab/>
      </w:r>
      <w:r w:rsidRPr="00EC7481">
        <w:rPr>
          <w:rFonts w:ascii="Regular" w:eastAsia="Times New Roman" w:hAnsi="Regular" w:cs="Times New Roman"/>
          <w:lang w:val="en-GB"/>
        </w:rPr>
        <w:tab/>
      </w:r>
    </w:p>
    <w:p w14:paraId="50B6A07D" w14:textId="03EA675E" w:rsidR="00300054" w:rsidRPr="00EC7481" w:rsidRDefault="00C80D6E" w:rsidP="00300054">
      <w:pPr>
        <w:spacing w:line="480" w:lineRule="auto"/>
        <w:ind w:left="142"/>
        <w:rPr>
          <w:rFonts w:ascii="Regular" w:eastAsia="Times New Roman" w:hAnsi="Regular" w:cs="Tahoma"/>
          <w:lang w:val="en-GB" w:eastAsia="x-none"/>
        </w:rPr>
      </w:pPr>
      <w:r w:rsidRPr="00EC7481">
        <w:rPr>
          <w:rFonts w:ascii="Regular" w:eastAsia="Times New Roman" w:hAnsi="Regular" w:cs="Tahoma"/>
          <w:lang w:val="en-GB" w:eastAsia="x-none"/>
        </w:rPr>
        <w:t xml:space="preserve">I would like to request that your University acknowledges the exam I have completed at </w:t>
      </w:r>
      <w:sdt>
        <w:sdtPr>
          <w:rPr>
            <w:rFonts w:ascii="Regular" w:eastAsia="Times New Roman" w:hAnsi="Regular" w:cs="Tahoma"/>
            <w:lang w:val="en-GB" w:eastAsia="x-none"/>
          </w:rPr>
          <w:id w:val="-374623388"/>
          <w:placeholder>
            <w:docPart w:val="C0CB040998F24DB6BCECCCDAF49ADE4F"/>
          </w:placeholder>
          <w:showingPlcHdr/>
        </w:sdtPr>
        <w:sdtContent>
          <w:r w:rsidR="00300054" w:rsidRPr="00EC7481">
            <w:rPr>
              <w:rFonts w:ascii="Regular" w:eastAsia="Times New Roman" w:hAnsi="Regular" w:cs="Tahoma"/>
              <w:highlight w:val="lightGray"/>
              <w:lang w:val="en-GB" w:eastAsia="x-none"/>
            </w:rPr>
            <w:t>_________________________________________________________________________</w:t>
          </w:r>
        </w:sdtContent>
      </w:sdt>
      <w:r w:rsidR="00300054" w:rsidRPr="00EC7481">
        <w:rPr>
          <w:rFonts w:ascii="Regular" w:eastAsia="Times New Roman" w:hAnsi="Regular" w:cs="Tahoma"/>
          <w:lang w:val="en-GB" w:eastAsia="x-none"/>
        </w:rPr>
        <w:t xml:space="preserve">, program </w:t>
      </w:r>
      <w:sdt>
        <w:sdtPr>
          <w:rPr>
            <w:rFonts w:ascii="Regular" w:eastAsia="Times New Roman" w:hAnsi="Regular" w:cs="Tahoma"/>
            <w:lang w:val="en-GB" w:eastAsia="x-none"/>
          </w:rPr>
          <w:id w:val="-144905229"/>
          <w:placeholder>
            <w:docPart w:val="12FAFBC110884C0F9EDB4D78C6392B66"/>
          </w:placeholder>
          <w:showingPlcHdr/>
        </w:sdtPr>
        <w:sdtContent>
          <w:r w:rsidR="00300054" w:rsidRPr="00EC7481">
            <w:rPr>
              <w:rFonts w:ascii="Regular" w:eastAsia="Times New Roman" w:hAnsi="Regular" w:cs="Tahoma"/>
              <w:highlight w:val="lightGray"/>
              <w:lang w:val="en-GB" w:eastAsia="x-none"/>
            </w:rPr>
            <w:t>____________________________________________</w:t>
          </w:r>
        </w:sdtContent>
      </w:sdt>
      <w:r w:rsidR="00300054" w:rsidRPr="00EC7481">
        <w:rPr>
          <w:rFonts w:ascii="Regular" w:eastAsia="Times New Roman" w:hAnsi="Regular" w:cs="Tahoma"/>
          <w:lang w:val="en-GB" w:eastAsia="x-none"/>
        </w:rPr>
        <w:t>.</w:t>
      </w:r>
    </w:p>
    <w:p w14:paraId="0937AA33" w14:textId="77777777" w:rsidR="00300054" w:rsidRPr="00EC7481" w:rsidRDefault="00300054" w:rsidP="00300054">
      <w:pPr>
        <w:ind w:left="142"/>
        <w:rPr>
          <w:rFonts w:ascii="Regular" w:eastAsia="Times New Roman" w:hAnsi="Regular" w:cs="Tahoma"/>
          <w:lang w:val="en-GB"/>
        </w:rPr>
      </w:pPr>
    </w:p>
    <w:p w14:paraId="37892CF6" w14:textId="77777777" w:rsidR="00300054" w:rsidRPr="00EC7481" w:rsidRDefault="00300054" w:rsidP="00300054">
      <w:pPr>
        <w:spacing w:after="160" w:line="259" w:lineRule="auto"/>
        <w:ind w:left="142"/>
        <w:rPr>
          <w:rFonts w:ascii="Regular" w:eastAsia="Times New Roman" w:hAnsi="Regular" w:cs="Tahoma"/>
          <w:lang w:val="en-GB"/>
        </w:rPr>
      </w:pPr>
      <w:r w:rsidRPr="00EC7481">
        <w:rPr>
          <w:rFonts w:ascii="Regular" w:eastAsia="Times New Roman" w:hAnsi="Regular" w:cs="Tahoma"/>
          <w:lang w:val="en-GB"/>
        </w:rPr>
        <w:br w:type="page"/>
      </w:r>
    </w:p>
    <w:tbl>
      <w:tblPr>
        <w:tblStyle w:val="ListTable3-Accent51"/>
        <w:tblW w:w="52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1173"/>
        <w:gridCol w:w="2174"/>
        <w:gridCol w:w="1274"/>
        <w:gridCol w:w="2014"/>
      </w:tblGrid>
      <w:tr w:rsidR="00300054" w:rsidRPr="00EC7481" w14:paraId="58146718" w14:textId="77777777" w:rsidTr="00C80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5" w:type="pct"/>
            <w:vAlign w:val="center"/>
          </w:tcPr>
          <w:p w14:paraId="248EA951" w14:textId="0F0E8EB1" w:rsidR="00300054" w:rsidRPr="00EC7481" w:rsidRDefault="00C80D6E" w:rsidP="00032212">
            <w:pPr>
              <w:ind w:left="142"/>
              <w:jc w:val="center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  <w:r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lastRenderedPageBreak/>
              <w:t xml:space="preserve">Completed course (name of subject) </w:t>
            </w:r>
          </w:p>
        </w:tc>
        <w:tc>
          <w:tcPr>
            <w:tcW w:w="625" w:type="pct"/>
            <w:vAlign w:val="center"/>
            <w:hideMark/>
          </w:tcPr>
          <w:p w14:paraId="10025B00" w14:textId="3EE765F6" w:rsidR="00300054" w:rsidRPr="00EC7481" w:rsidRDefault="00C80D6E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  <w:r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 xml:space="preserve">Grade </w:t>
            </w:r>
            <w:r w:rsidR="00300054"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 xml:space="preserve">/ </w:t>
            </w:r>
          </w:p>
          <w:p w14:paraId="4569C8EB" w14:textId="73175B40" w:rsidR="00300054" w:rsidRPr="00EC7481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  <w:r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>ECTS</w:t>
            </w:r>
            <w:r w:rsidR="00C80D6E"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 xml:space="preserve"> points</w:t>
            </w:r>
          </w:p>
        </w:tc>
        <w:tc>
          <w:tcPr>
            <w:tcW w:w="1158" w:type="pct"/>
            <w:vAlign w:val="center"/>
          </w:tcPr>
          <w:p w14:paraId="064DC8E0" w14:textId="77777777" w:rsidR="00300054" w:rsidRPr="00EC7481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  <w:p w14:paraId="711FE342" w14:textId="7EF945C5" w:rsidR="00300054" w:rsidRPr="00EC7481" w:rsidRDefault="00C80D6E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  <w:r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 xml:space="preserve">Subject at </w:t>
            </w:r>
          </w:p>
          <w:p w14:paraId="6F5E496B" w14:textId="3BF6926C" w:rsidR="00300054" w:rsidRPr="00EC7481" w:rsidRDefault="00300054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  <w:r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>AMEU</w:t>
            </w:r>
            <w:r w:rsidR="00C80D6E"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79" w:type="pct"/>
            <w:vAlign w:val="center"/>
            <w:hideMark/>
          </w:tcPr>
          <w:p w14:paraId="0F338430" w14:textId="0D04DFE8" w:rsidR="00300054" w:rsidRPr="00EC7481" w:rsidRDefault="00FC0E09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  <w:r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>Value of s</w:t>
            </w:r>
            <w:r w:rsidR="00C80D6E"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>ubject</w:t>
            </w:r>
            <w:r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 xml:space="preserve"> at AMEU</w:t>
            </w:r>
            <w:r w:rsidR="00C80D6E"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73" w:type="pct"/>
            <w:vAlign w:val="center"/>
            <w:hideMark/>
          </w:tcPr>
          <w:p w14:paraId="4662D1B8" w14:textId="1975539A" w:rsidR="00300054" w:rsidRPr="00EC7481" w:rsidRDefault="00C80D6E" w:rsidP="00032212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  <w:r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 xml:space="preserve">Acknowledged grade </w:t>
            </w:r>
            <w:r w:rsidR="00300054"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>/ ECTS (</w:t>
            </w:r>
            <w:r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 xml:space="preserve">filled out by the Commission </w:t>
            </w:r>
            <w:r w:rsidR="00300054" w:rsidRPr="00EC7481"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  <w:t>)</w:t>
            </w:r>
          </w:p>
        </w:tc>
      </w:tr>
      <w:tr w:rsidR="00300054" w:rsidRPr="00EC7481" w14:paraId="5861BFDF" w14:textId="77777777" w:rsidTr="00C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67393729"/>
            <w:placeholder>
              <w:docPart w:val="F620AFAA7A414F75819F0F37A79B43D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5" w:type="pct"/>
                <w:vMerge w:val="restart"/>
                <w:tcBorders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1C3E919" w14:textId="77777777" w:rsidR="00300054" w:rsidRPr="00EC7481" w:rsidRDefault="00300054" w:rsidP="00032212">
                <w:pPr>
                  <w:ind w:left="142"/>
                  <w:jc w:val="center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993522765"/>
            <w:placeholder>
              <w:docPart w:val="A6889552499B4780A8A7F2688E2A2722"/>
            </w:placeholder>
            <w:showingPlcHdr/>
          </w:sdtPr>
          <w:sdtContent>
            <w:tc>
              <w:tcPr>
                <w:tcW w:w="625" w:type="pc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3D234B4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bookmarkStart w:id="0" w:name="OLE_LINK50" w:displacedByCustomXml="next"/>
        <w:bookmarkStart w:id="1" w:name="OLE_LINK41" w:displacedByCustomXml="next"/>
        <w:bookmarkStart w:id="2" w:name="OLE_LINK40" w:displacedByCustomXml="next"/>
        <w:bookmarkStart w:id="3" w:name="OLE_LINK39" w:displacedByCustomXml="next"/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2042232488"/>
            <w:placeholder>
              <w:docPart w:val="A681A479ECE74B4DBEB86D983264352F"/>
            </w:placeholder>
            <w:showingPlcHdr/>
          </w:sdtPr>
          <w:sdtContent>
            <w:tc>
              <w:tcPr>
                <w:tcW w:w="1158" w:type="pct"/>
                <w:vMerge w:val="restar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23CC850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bookmarkEnd w:id="0" w:displacedByCustomXml="prev"/>
        <w:bookmarkEnd w:id="1" w:displacedByCustomXml="prev"/>
        <w:bookmarkEnd w:id="2" w:displacedByCustomXml="prev"/>
        <w:bookmarkEnd w:id="3" w:displacedByCustomXml="prev"/>
        <w:bookmarkStart w:id="4" w:name="OLE_LINK38" w:displacedByCustomXml="next"/>
        <w:bookmarkStart w:id="5" w:name="OLE_LINK37" w:displacedByCustomXml="next"/>
        <w:bookmarkStart w:id="6" w:name="OLE_LINK36" w:displacedByCustomXml="next"/>
        <w:bookmarkStart w:id="7" w:name="OLE_LINK35" w:displacedByCustomXml="next"/>
        <w:bookmarkStart w:id="8" w:name="OLE_LINK34" w:displacedByCustomXml="next"/>
        <w:bookmarkStart w:id="9" w:name="OLE_LINK33" w:displacedByCustomXml="next"/>
        <w:bookmarkStart w:id="10" w:name="OLE_LINK32" w:displacedByCustomXml="next"/>
        <w:bookmarkStart w:id="11" w:name="OLE_LINK31" w:displacedByCustomXml="next"/>
        <w:bookmarkStart w:id="12" w:name="OLE_LINK30" w:displacedByCustomXml="next"/>
        <w:bookmarkStart w:id="13" w:name="OLE_LINK29" w:displacedByCustomXml="next"/>
        <w:bookmarkStart w:id="14" w:name="OLE_LINK28" w:displacedByCustomXml="next"/>
        <w:bookmarkStart w:id="15" w:name="OLE_LINK27" w:displacedByCustomXml="next"/>
        <w:bookmarkStart w:id="16" w:name="OLE_LINK26" w:displacedByCustomXml="next"/>
        <w:bookmarkStart w:id="17" w:name="OLE_LINK25" w:displacedByCustomXml="next"/>
        <w:bookmarkStart w:id="18" w:name="OLE_LINK24" w:displacedByCustomXml="next"/>
        <w:bookmarkStart w:id="19" w:name="OLE_LINK23" w:displacedByCustomXml="next"/>
        <w:bookmarkStart w:id="20" w:name="OLE_LINK22" w:displacedByCustomXml="next"/>
        <w:bookmarkStart w:id="21" w:name="OLE_LINK21" w:displacedByCustomXml="next"/>
        <w:bookmarkStart w:id="22" w:name="OLE_LINK20" w:displacedByCustomXml="next"/>
        <w:bookmarkStart w:id="23" w:name="OLE_LINK19" w:displacedByCustomXml="next"/>
        <w:bookmarkStart w:id="24" w:name="OLE_LINK18" w:displacedByCustomXml="next"/>
        <w:bookmarkStart w:id="25" w:name="OLE_LINK17" w:displacedByCustomXml="next"/>
        <w:bookmarkStart w:id="26" w:name="OLE_LINK16" w:displacedByCustomXml="next"/>
        <w:bookmarkStart w:id="27" w:name="OLE_LINK15" w:displacedByCustomXml="next"/>
        <w:bookmarkStart w:id="28" w:name="OLE_LINK14" w:displacedByCustomXml="next"/>
        <w:bookmarkStart w:id="29" w:name="OLE_LINK13" w:displacedByCustomXml="next"/>
        <w:bookmarkStart w:id="30" w:name="OLE_LINK12" w:displacedByCustomXml="next"/>
        <w:bookmarkStart w:id="31" w:name="OLE_LINK11" w:displacedByCustomXml="next"/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929027747"/>
            <w:placeholder>
              <w:docPart w:val="489A747E63934307B09B1F9C764BAC26"/>
            </w:placeholder>
            <w:showingPlcHdr/>
          </w:sdtPr>
          <w:sdtContent>
            <w:tc>
              <w:tcPr>
                <w:tcW w:w="679" w:type="pct"/>
                <w:vMerge w:val="restart"/>
                <w:tcBorders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0DD86B2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bookmarkEnd w:id="4" w:displacedByCustomXml="prev"/>
        <w:bookmarkEnd w:id="5" w:displacedByCustomXml="prev"/>
        <w:bookmarkEnd w:id="6" w:displacedByCustomXml="prev"/>
        <w:bookmarkEnd w:id="7" w:displacedByCustomXml="prev"/>
        <w:bookmarkEnd w:id="8" w:displacedByCustomXml="prev"/>
        <w:bookmarkEnd w:id="9" w:displacedByCustomXml="prev"/>
        <w:bookmarkEnd w:id="10" w:displacedByCustomXml="prev"/>
        <w:bookmarkEnd w:id="11" w:displacedByCustomXml="prev"/>
        <w:bookmarkEnd w:id="12" w:displacedByCustomXml="prev"/>
        <w:bookmarkEnd w:id="13" w:displacedByCustomXml="prev"/>
        <w:bookmarkEnd w:id="14" w:displacedByCustomXml="prev"/>
        <w:bookmarkEnd w:id="15" w:displacedByCustomXml="prev"/>
        <w:bookmarkEnd w:id="16" w:displacedByCustomXml="prev"/>
        <w:bookmarkEnd w:id="17" w:displacedByCustomXml="prev"/>
        <w:bookmarkEnd w:id="18" w:displacedByCustomXml="prev"/>
        <w:bookmarkEnd w:id="19" w:displacedByCustomXml="prev"/>
        <w:bookmarkEnd w:id="20" w:displacedByCustomXml="prev"/>
        <w:bookmarkEnd w:id="21" w:displacedByCustomXml="prev"/>
        <w:bookmarkEnd w:id="22" w:displacedByCustomXml="prev"/>
        <w:bookmarkEnd w:id="23" w:displacedByCustomXml="prev"/>
        <w:bookmarkEnd w:id="24" w:displacedByCustomXml="prev"/>
        <w:bookmarkEnd w:id="25" w:displacedByCustomXml="prev"/>
        <w:bookmarkEnd w:id="26" w:displacedByCustomXml="prev"/>
        <w:bookmarkEnd w:id="27" w:displacedByCustomXml="prev"/>
        <w:bookmarkEnd w:id="28" w:displacedByCustomXml="prev"/>
        <w:bookmarkEnd w:id="29" w:displacedByCustomXml="prev"/>
        <w:bookmarkEnd w:id="30" w:displacedByCustomXml="prev"/>
        <w:bookmarkEnd w:id="31" w:displacedByCustomXml="prev"/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741911215"/>
            <w:placeholder>
              <w:docPart w:val="FAFB1005007A49F799529D1BD73048AA"/>
            </w:placeholder>
            <w:showingPlcHdr/>
          </w:sdtPr>
          <w:sdtContent>
            <w:tc>
              <w:tcPr>
                <w:tcW w:w="1073" w:type="pct"/>
                <w:tcBorders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5D852823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0603AA76" w14:textId="77777777" w:rsidTr="00C80D6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90AC333" w14:textId="77777777" w:rsidR="00300054" w:rsidRPr="00EC7481" w:rsidRDefault="00300054" w:rsidP="00032212">
            <w:pPr>
              <w:ind w:left="142"/>
              <w:jc w:val="center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083602541"/>
            <w:placeholder>
              <w:docPart w:val="E85F51CE646643EEA2E95FFF462421D7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CEF58A9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35294322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0B012D05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137000222"/>
            <w:placeholder>
              <w:docPart w:val="74A7034C222948B09E8F25672DBE8432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728DF19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0832A043" w14:textId="77777777" w:rsidTr="00C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101834723"/>
            <w:placeholder>
              <w:docPart w:val="872E7AB667084DB38F115E32E45978A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5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5AF2551" w14:textId="77777777" w:rsidR="00300054" w:rsidRPr="00EC7481" w:rsidRDefault="00300054" w:rsidP="00032212">
                <w:pPr>
                  <w:ind w:left="142"/>
                  <w:jc w:val="center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90624711"/>
            <w:placeholder>
              <w:docPart w:val="E9F3725970484CEC88063F4A72CADCC6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B3773F6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962605164"/>
            <w:placeholder>
              <w:docPart w:val="A68D952E304E4E3D980F1DF78B9B1713"/>
            </w:placeholder>
            <w:showingPlcHdr/>
          </w:sdtPr>
          <w:sdtContent>
            <w:tc>
              <w:tcPr>
                <w:tcW w:w="1158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9686E8C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138717809"/>
            <w:placeholder>
              <w:docPart w:val="A5943769DCC7474E8847EF318A3701F1"/>
            </w:placeholder>
            <w:showingPlcHdr/>
          </w:sdtPr>
          <w:sdtContent>
            <w:tc>
              <w:tcPr>
                <w:tcW w:w="679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665C3F5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110553531"/>
            <w:placeholder>
              <w:docPart w:val="536ADEDC67A34613930D64FE39761743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591B5256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7D61B94D" w14:textId="77777777" w:rsidTr="00C80D6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93AD6DA" w14:textId="77777777" w:rsidR="00300054" w:rsidRPr="00EC7481" w:rsidRDefault="00300054" w:rsidP="00032212">
            <w:pPr>
              <w:ind w:left="142"/>
              <w:jc w:val="center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076562813"/>
            <w:placeholder>
              <w:docPart w:val="744CDC4BF5144DD1BDD61CDF708E0F74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15118A1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F2A8B24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3E28B5D4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25557431"/>
            <w:placeholder>
              <w:docPart w:val="D853532DF2964C4BB84A96CF6800387E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AD44B83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2567320B" w14:textId="77777777" w:rsidTr="00C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007027909"/>
            <w:placeholder>
              <w:docPart w:val="E1F59B740C6A4349B6342FE42C88701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5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90EC193" w14:textId="77777777" w:rsidR="00300054" w:rsidRPr="00EC7481" w:rsidRDefault="00300054" w:rsidP="00032212">
                <w:pPr>
                  <w:ind w:left="142"/>
                  <w:jc w:val="center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972639726"/>
            <w:placeholder>
              <w:docPart w:val="EAB3088E186247BEBB7C8B17E6065E80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3624EEF5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093586130"/>
            <w:placeholder>
              <w:docPart w:val="ACD1A1859261463AB0E4D7D0C2F2E3A6"/>
            </w:placeholder>
            <w:showingPlcHdr/>
          </w:sdtPr>
          <w:sdtContent>
            <w:tc>
              <w:tcPr>
                <w:tcW w:w="1158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1EFFC94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007478745"/>
            <w:placeholder>
              <w:docPart w:val="E6DB578A14714F34960B445D76949907"/>
            </w:placeholder>
            <w:showingPlcHdr/>
          </w:sdtPr>
          <w:sdtContent>
            <w:tc>
              <w:tcPr>
                <w:tcW w:w="679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EB98FDC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998107876"/>
            <w:placeholder>
              <w:docPart w:val="4918A845597841F8A1B21B7810E2C189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1FD0B973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65C3C535" w14:textId="77777777" w:rsidTr="00C80D6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02F78B7E" w14:textId="77777777" w:rsidR="00300054" w:rsidRPr="00EC7481" w:rsidRDefault="00300054" w:rsidP="00032212">
            <w:pPr>
              <w:ind w:left="142"/>
              <w:jc w:val="center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389990779"/>
            <w:placeholder>
              <w:docPart w:val="B3EC06DE24D745B08739A45CF5FC284F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DAF1CCA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71F05E2E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D59F1BD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039656741"/>
            <w:placeholder>
              <w:docPart w:val="E2E68450AF2D4D0688FE46D700127EE2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6E9BB035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5E701225" w14:textId="77777777" w:rsidTr="00C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826193546"/>
            <w:placeholder>
              <w:docPart w:val="0563ADC7991049EEAD659915CA65789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5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2716815" w14:textId="77777777" w:rsidR="00300054" w:rsidRPr="00EC7481" w:rsidRDefault="00300054" w:rsidP="00032212">
                <w:pPr>
                  <w:ind w:left="142"/>
                  <w:jc w:val="center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566407049"/>
            <w:placeholder>
              <w:docPart w:val="D5046BF626EB4CA1A713F1049B7414A3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3B2C1B2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02391202"/>
            <w:placeholder>
              <w:docPart w:val="ECA8EC2843BF4CCCAB28223BA189DA08"/>
            </w:placeholder>
            <w:showingPlcHdr/>
          </w:sdtPr>
          <w:sdtContent>
            <w:tc>
              <w:tcPr>
                <w:tcW w:w="1158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BBDC23A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886635911"/>
            <w:placeholder>
              <w:docPart w:val="C4F9F6CFE8A7488693CE3668139D9ECE"/>
            </w:placeholder>
            <w:showingPlcHdr/>
          </w:sdtPr>
          <w:sdtContent>
            <w:tc>
              <w:tcPr>
                <w:tcW w:w="679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9D0E897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862430738"/>
            <w:placeholder>
              <w:docPart w:val="4018703F0BCE4762AEC28AFD98D669B7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E77A133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09792362" w14:textId="77777777" w:rsidTr="00C80D6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0C74EF82" w14:textId="77777777" w:rsidR="00300054" w:rsidRPr="00EC7481" w:rsidRDefault="00300054" w:rsidP="00032212">
            <w:pPr>
              <w:ind w:left="142"/>
              <w:jc w:val="center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606240637"/>
            <w:placeholder>
              <w:docPart w:val="545DDF0D78FD4A01A903D39C85ECEE41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7D150E70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BD7D214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1A3189E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456479618"/>
            <w:placeholder>
              <w:docPart w:val="E1239E8276D745D98E5E24D4D5A353E4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8F42696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554A6D01" w14:textId="77777777" w:rsidTr="00C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284415051"/>
            <w:placeholder>
              <w:docPart w:val="0E21FB305BD84B7CBB45F24FD2666E0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5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74F26BE" w14:textId="77777777" w:rsidR="00300054" w:rsidRPr="00EC7481" w:rsidRDefault="00300054" w:rsidP="00032212">
                <w:pPr>
                  <w:ind w:left="142"/>
                  <w:jc w:val="center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2059508055"/>
            <w:placeholder>
              <w:docPart w:val="79A0E9FD91354563AC205A8D5977467B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28E0D16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2042321958"/>
            <w:placeholder>
              <w:docPart w:val="2D1B1A2289BB45EE93F06B548E83DB18"/>
            </w:placeholder>
            <w:showingPlcHdr/>
          </w:sdtPr>
          <w:sdtContent>
            <w:tc>
              <w:tcPr>
                <w:tcW w:w="1158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E98B21A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390160478"/>
            <w:placeholder>
              <w:docPart w:val="F0A50B3EAE9A4C98A520214B76E7760C"/>
            </w:placeholder>
            <w:showingPlcHdr/>
          </w:sdtPr>
          <w:sdtContent>
            <w:tc>
              <w:tcPr>
                <w:tcW w:w="679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2F55042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447075747"/>
            <w:placeholder>
              <w:docPart w:val="268AAB071749430299CB5A776181C291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7814E963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77FDA810" w14:textId="77777777" w:rsidTr="00C80D6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2344AAE3" w14:textId="77777777" w:rsidR="00300054" w:rsidRPr="00EC7481" w:rsidRDefault="00300054" w:rsidP="00032212">
            <w:pPr>
              <w:ind w:left="142"/>
              <w:jc w:val="center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715355356"/>
            <w:placeholder>
              <w:docPart w:val="8A21BE24B6614E89AB90E80B79EF665C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C5C930B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681D8E6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E6AC978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328721725"/>
            <w:placeholder>
              <w:docPart w:val="51D869F47C2742BF92F24D19429E207D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1BFD93C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473B791D" w14:textId="77777777" w:rsidTr="00C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2068260218"/>
            <w:placeholder>
              <w:docPart w:val="389126567F60465AB58F225859A7A4D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5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92562C6" w14:textId="77777777" w:rsidR="00300054" w:rsidRPr="00EC7481" w:rsidRDefault="00300054" w:rsidP="00032212">
                <w:pPr>
                  <w:ind w:left="142"/>
                  <w:jc w:val="center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815835234"/>
            <w:placeholder>
              <w:docPart w:val="B6481350969C45EAB0F84E5195AB5082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A4B349A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92072941"/>
            <w:placeholder>
              <w:docPart w:val="533D1EC2C5464F15AE3E1DA16D453664"/>
            </w:placeholder>
            <w:showingPlcHdr/>
          </w:sdtPr>
          <w:sdtContent>
            <w:tc>
              <w:tcPr>
                <w:tcW w:w="1158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22DB64A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759876282"/>
            <w:placeholder>
              <w:docPart w:val="914A4EE2B5E7403CAE3DCC1EF4EF1053"/>
            </w:placeholder>
            <w:showingPlcHdr/>
          </w:sdtPr>
          <w:sdtContent>
            <w:tc>
              <w:tcPr>
                <w:tcW w:w="679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EB6ED28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60333604"/>
            <w:placeholder>
              <w:docPart w:val="A04834A8860B448291E7F558B7C87735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AB4DAD2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403868C3" w14:textId="77777777" w:rsidTr="00C80D6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FA22AAC" w14:textId="77777777" w:rsidR="00300054" w:rsidRPr="00EC7481" w:rsidRDefault="00300054" w:rsidP="00032212">
            <w:pPr>
              <w:ind w:left="142"/>
              <w:jc w:val="center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585531763"/>
            <w:placeholder>
              <w:docPart w:val="10AFB409D2044B8394B28E3A91D3EB61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B4BD9DC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47F18A70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858C966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725478130"/>
            <w:placeholder>
              <w:docPart w:val="ABCF48481FFD420EB98D32D1B7514759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1331850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7F359E2F" w14:textId="77777777" w:rsidTr="00C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131976976"/>
            <w:placeholder>
              <w:docPart w:val="2CE8374260284A19BED547EF7CA4D7F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5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F17E76B" w14:textId="77777777" w:rsidR="00300054" w:rsidRPr="00EC7481" w:rsidRDefault="00300054" w:rsidP="00032212">
                <w:pPr>
                  <w:ind w:left="142"/>
                  <w:jc w:val="center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376934585"/>
            <w:placeholder>
              <w:docPart w:val="F668288445764BBAB0EA23AAF66A4D66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6315C0E5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288862518"/>
            <w:placeholder>
              <w:docPart w:val="EE42BEAB150B4ED6AD385A326BA2A4BB"/>
            </w:placeholder>
            <w:showingPlcHdr/>
          </w:sdtPr>
          <w:sdtContent>
            <w:tc>
              <w:tcPr>
                <w:tcW w:w="1158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49606E7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255316747"/>
            <w:placeholder>
              <w:docPart w:val="6088B6AD8C3C440D8B8F08C32DCB6E0E"/>
            </w:placeholder>
            <w:showingPlcHdr/>
          </w:sdtPr>
          <w:sdtContent>
            <w:tc>
              <w:tcPr>
                <w:tcW w:w="679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1A93B379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599517663"/>
            <w:placeholder>
              <w:docPart w:val="E815C7C564E248E8BEA4E57694C3121E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2F58DD7C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483CCFCE" w14:textId="77777777" w:rsidTr="00C80D6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7025D7F" w14:textId="77777777" w:rsidR="00300054" w:rsidRPr="00EC7481" w:rsidRDefault="00300054" w:rsidP="00032212">
            <w:pPr>
              <w:ind w:left="142"/>
              <w:jc w:val="center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446427057"/>
            <w:placeholder>
              <w:docPart w:val="7255A76DC3414A56A8FAA781813185B1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0C9A4AF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2BF955C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AD19E59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660194955"/>
            <w:placeholder>
              <w:docPart w:val="8D6600E6E11F4ACB8EEADBD78ECDABD3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36B49174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3A3C84DC" w14:textId="77777777" w:rsidTr="00C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523754858"/>
            <w:placeholder>
              <w:docPart w:val="9630B7EF56E048B49AD90BD8CA8915F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65" w:type="pct"/>
                <w:vMerge w:val="restart"/>
                <w:tcBorders>
                  <w:top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5FFCE24F" w14:textId="77777777" w:rsidR="00300054" w:rsidRPr="00EC7481" w:rsidRDefault="00300054" w:rsidP="00032212">
                <w:pPr>
                  <w:ind w:left="142"/>
                  <w:jc w:val="center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512991956"/>
            <w:placeholder>
              <w:docPart w:val="7ABAB0EFE1124B54B65D44FDEA3828B1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382CDB0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958487946"/>
            <w:placeholder>
              <w:docPart w:val="5A2ABC4976E649EFB5B9B4705A9594F7"/>
            </w:placeholder>
            <w:showingPlcHdr/>
          </w:sdtPr>
          <w:sdtContent>
            <w:tc>
              <w:tcPr>
                <w:tcW w:w="1158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4C199C5F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_______________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-1117058202"/>
            <w:placeholder>
              <w:docPart w:val="7CBBC7704776477084C316790EE1AA72"/>
            </w:placeholder>
            <w:showingPlcHdr/>
          </w:sdtPr>
          <w:sdtContent>
            <w:tc>
              <w:tcPr>
                <w:tcW w:w="679" w:type="pct"/>
                <w:vMerge w:val="restar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0D90D4A3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342590205"/>
            <w:placeholder>
              <w:docPart w:val="3BF41757518F4D7C8AB6FBC3710C4D80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083A28D1" w14:textId="77777777" w:rsidR="00300054" w:rsidRPr="00EC7481" w:rsidRDefault="00300054" w:rsidP="00032212">
                <w:pPr>
                  <w:ind w:left="142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  <w:tr w:rsidR="00300054" w:rsidRPr="00EC7481" w14:paraId="49E5F5B2" w14:textId="77777777" w:rsidTr="00C80D6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EC1C8D5" w14:textId="77777777" w:rsidR="00300054" w:rsidRPr="00EC7481" w:rsidRDefault="00300054" w:rsidP="00032212">
            <w:pPr>
              <w:ind w:left="142"/>
              <w:jc w:val="center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1225249933"/>
            <w:placeholder>
              <w:docPart w:val="E2236F40DAEA4489AFA3FDB3DA7A761B"/>
            </w:placeholder>
            <w:showingPlcHdr/>
          </w:sdtPr>
          <w:sdtContent>
            <w:tc>
              <w:tcPr>
                <w:tcW w:w="625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  <w:right w:val="single" w:sz="2" w:space="0" w:color="5B9BD5"/>
                </w:tcBorders>
                <w:vAlign w:val="center"/>
              </w:tcPr>
              <w:p w14:paraId="2B427636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FBDBF7F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D6848B9" w14:textId="77777777" w:rsidR="00300054" w:rsidRPr="00EC7481" w:rsidRDefault="00300054" w:rsidP="00032212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eastAsia="Times New Roman" w:hAnsi="Regular" w:cs="Times New Roman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Regular" w:eastAsia="Times New Roman" w:hAnsi="Regular" w:cs="Times New Roman"/>
              <w:sz w:val="20"/>
              <w:szCs w:val="20"/>
              <w:lang w:val="en-GB"/>
            </w:rPr>
            <w:id w:val="849151716"/>
            <w:placeholder>
              <w:docPart w:val="520FCCDA9B414D3FAD34BFB73F249E4E"/>
            </w:placeholder>
            <w:showingPlcHdr/>
          </w:sdtPr>
          <w:sdtContent>
            <w:tc>
              <w:tcPr>
                <w:tcW w:w="1073" w:type="pct"/>
                <w:tcBorders>
                  <w:top w:val="single" w:sz="2" w:space="0" w:color="5B9BD5"/>
                  <w:left w:val="single" w:sz="2" w:space="0" w:color="5B9BD5"/>
                  <w:bottom w:val="single" w:sz="2" w:space="0" w:color="5B9BD5"/>
                </w:tcBorders>
                <w:vAlign w:val="center"/>
              </w:tcPr>
              <w:p w14:paraId="44BAB607" w14:textId="77777777" w:rsidR="00300054" w:rsidRPr="00EC7481" w:rsidRDefault="00300054" w:rsidP="00032212">
                <w:pPr>
                  <w:ind w:left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egular" w:eastAsia="Times New Roman" w:hAnsi="Regular" w:cs="Times New Roman"/>
                    <w:sz w:val="20"/>
                    <w:szCs w:val="20"/>
                    <w:lang w:val="en-GB"/>
                  </w:rPr>
                </w:pPr>
                <w:r w:rsidRPr="00EC7481">
                  <w:rPr>
                    <w:rFonts w:ascii="Regular" w:eastAsia="Times New Roman" w:hAnsi="Regular" w:cs="Times New Roman"/>
                    <w:sz w:val="20"/>
                    <w:szCs w:val="20"/>
                    <w:highlight w:val="lightGray"/>
                    <w:lang w:val="en-GB"/>
                  </w:rPr>
                  <w:t>_______</w:t>
                </w:r>
              </w:p>
            </w:tc>
          </w:sdtContent>
        </w:sdt>
      </w:tr>
    </w:tbl>
    <w:p w14:paraId="160F8EA0" w14:textId="77777777" w:rsidR="00300054" w:rsidRPr="00EC7481" w:rsidRDefault="00300054" w:rsidP="00300054">
      <w:pPr>
        <w:ind w:left="142"/>
        <w:rPr>
          <w:rFonts w:ascii="Regular" w:eastAsia="Times New Roman" w:hAnsi="Regular" w:cs="Tahoma"/>
          <w:lang w:val="en-GB"/>
        </w:rPr>
      </w:pPr>
    </w:p>
    <w:p w14:paraId="6DDF453F" w14:textId="65ED5137" w:rsidR="00300054" w:rsidRPr="00EC7481" w:rsidRDefault="00FC0E09" w:rsidP="00300054">
      <w:pPr>
        <w:ind w:left="142"/>
        <w:rPr>
          <w:rFonts w:ascii="Regular" w:eastAsia="Times New Roman" w:hAnsi="Regular" w:cs="Tahoma"/>
          <w:lang w:val="en-GB"/>
        </w:rPr>
      </w:pPr>
      <w:r w:rsidRPr="00EC7481">
        <w:rPr>
          <w:rFonts w:ascii="Regular" w:eastAsia="Times New Roman" w:hAnsi="Regular" w:cs="Tahoma"/>
          <w:lang w:val="en-GB"/>
        </w:rPr>
        <w:t>Please attach to the application form</w:t>
      </w:r>
      <w:r w:rsidR="00300054" w:rsidRPr="00EC7481">
        <w:rPr>
          <w:rFonts w:ascii="Regular" w:eastAsia="Times New Roman" w:hAnsi="Regular" w:cs="Tahoma"/>
          <w:lang w:val="en-GB"/>
        </w:rPr>
        <w:t>:</w:t>
      </w:r>
    </w:p>
    <w:p w14:paraId="297079C6" w14:textId="77777777" w:rsidR="00300054" w:rsidRPr="00EC7481" w:rsidRDefault="00300054" w:rsidP="00300054">
      <w:pPr>
        <w:ind w:left="142"/>
        <w:rPr>
          <w:rFonts w:ascii="Regular" w:eastAsia="Times New Roman" w:hAnsi="Regular" w:cs="Tahoma"/>
          <w:u w:val="single"/>
          <w:lang w:val="en-GB"/>
        </w:rPr>
      </w:pPr>
    </w:p>
    <w:p w14:paraId="5AFC6C62" w14:textId="3C84D3C0" w:rsidR="00300054" w:rsidRPr="004008C6" w:rsidRDefault="00FC0E09" w:rsidP="004008C6">
      <w:pPr>
        <w:pStyle w:val="Odstavekseznama"/>
        <w:numPr>
          <w:ilvl w:val="0"/>
          <w:numId w:val="3"/>
        </w:numPr>
        <w:rPr>
          <w:rFonts w:ascii="Regular" w:eastAsia="Times New Roman" w:hAnsi="Regular" w:cs="Tahoma"/>
          <w:sz w:val="20"/>
          <w:szCs w:val="20"/>
          <w:lang w:val="en-GB"/>
        </w:rPr>
      </w:pPr>
      <w:r w:rsidRPr="004008C6">
        <w:rPr>
          <w:rFonts w:ascii="Regular" w:eastAsia="Times New Roman" w:hAnsi="Regular" w:cs="Tahoma"/>
          <w:sz w:val="20"/>
          <w:szCs w:val="20"/>
          <w:lang w:val="en-GB"/>
        </w:rPr>
        <w:t xml:space="preserve">Certificate of </w:t>
      </w:r>
      <w:r w:rsidR="00A176CD" w:rsidRPr="004008C6">
        <w:rPr>
          <w:rFonts w:ascii="Regular" w:eastAsia="Times New Roman" w:hAnsi="Regular" w:cs="Tahoma"/>
          <w:sz w:val="20"/>
          <w:szCs w:val="20"/>
          <w:lang w:val="en-GB"/>
        </w:rPr>
        <w:t xml:space="preserve">the </w:t>
      </w:r>
      <w:r w:rsidRPr="004008C6">
        <w:rPr>
          <w:rFonts w:ascii="Regular" w:eastAsia="Times New Roman" w:hAnsi="Regular" w:cs="Tahoma"/>
          <w:sz w:val="20"/>
          <w:szCs w:val="20"/>
          <w:lang w:val="en-GB"/>
        </w:rPr>
        <w:t>completed exam (Original copy of the certificate of completed exams</w:t>
      </w:r>
      <w:r w:rsidR="005A4553" w:rsidRPr="004008C6">
        <w:rPr>
          <w:rFonts w:ascii="Regular" w:eastAsia="Times New Roman" w:hAnsi="Regular" w:cs="Tahoma"/>
          <w:sz w:val="20"/>
          <w:szCs w:val="20"/>
          <w:lang w:val="en-GB"/>
        </w:rPr>
        <w:t>)</w:t>
      </w:r>
      <w:r w:rsidR="00300054" w:rsidRPr="004008C6">
        <w:rPr>
          <w:rFonts w:ascii="Regular" w:eastAsia="Times New Roman" w:hAnsi="Regular" w:cs="Tahoma"/>
          <w:sz w:val="20"/>
          <w:szCs w:val="20"/>
          <w:lang w:val="en-GB"/>
        </w:rPr>
        <w:t>;</w:t>
      </w:r>
    </w:p>
    <w:p w14:paraId="20D6C212" w14:textId="4EBC301C" w:rsidR="00300054" w:rsidRPr="004008C6" w:rsidRDefault="005A4553" w:rsidP="004008C6">
      <w:pPr>
        <w:pStyle w:val="Odstavekseznama"/>
        <w:numPr>
          <w:ilvl w:val="0"/>
          <w:numId w:val="3"/>
        </w:numPr>
        <w:rPr>
          <w:rFonts w:ascii="Regular" w:eastAsia="Times New Roman" w:hAnsi="Regular" w:cs="Tahoma"/>
          <w:sz w:val="20"/>
          <w:szCs w:val="20"/>
          <w:lang w:val="en-GB"/>
        </w:rPr>
      </w:pPr>
      <w:r w:rsidRPr="004008C6">
        <w:rPr>
          <w:rFonts w:ascii="Regular" w:eastAsia="Times New Roman" w:hAnsi="Regular" w:cs="Tahoma"/>
          <w:sz w:val="20"/>
          <w:szCs w:val="20"/>
          <w:lang w:val="en-GB"/>
        </w:rPr>
        <w:t>Certified content of the subject program (syllabus)</w:t>
      </w:r>
      <w:r w:rsidR="00300054" w:rsidRPr="004008C6">
        <w:rPr>
          <w:rFonts w:ascii="Regular" w:eastAsia="Times New Roman" w:hAnsi="Regular" w:cs="Tahoma"/>
          <w:sz w:val="20"/>
          <w:szCs w:val="20"/>
          <w:lang w:val="en-GB"/>
        </w:rPr>
        <w:t>;</w:t>
      </w:r>
    </w:p>
    <w:p w14:paraId="4E5F1583" w14:textId="716C1419" w:rsidR="004008C6" w:rsidRPr="004008C6" w:rsidRDefault="004008C6" w:rsidP="004008C6">
      <w:pPr>
        <w:pStyle w:val="Odstavekseznama"/>
        <w:numPr>
          <w:ilvl w:val="0"/>
          <w:numId w:val="3"/>
        </w:numPr>
        <w:rPr>
          <w:rFonts w:ascii="Regular" w:eastAsia="Times New Roman" w:hAnsi="Regular" w:cs="Times New Roman"/>
          <w:sz w:val="20"/>
          <w:szCs w:val="20"/>
          <w:lang w:val="en-GB"/>
        </w:rPr>
      </w:pPr>
      <w:r w:rsidRPr="004008C6">
        <w:rPr>
          <w:rFonts w:ascii="Regular" w:eastAsia="Times New Roman" w:hAnsi="Regular" w:cs="Tahoma"/>
          <w:sz w:val="20"/>
          <w:szCs w:val="20"/>
          <w:lang w:val="en-GB"/>
        </w:rPr>
        <w:t>Court-certified translation of documents above (number 1. and 2.) in Slovene or English;</w:t>
      </w:r>
    </w:p>
    <w:p w14:paraId="69DFF78A" w14:textId="380BA3D0" w:rsidR="00300054" w:rsidRPr="004008C6" w:rsidRDefault="005A4553" w:rsidP="004008C6">
      <w:pPr>
        <w:pStyle w:val="Odstavekseznama"/>
        <w:numPr>
          <w:ilvl w:val="0"/>
          <w:numId w:val="3"/>
        </w:numPr>
        <w:rPr>
          <w:rFonts w:ascii="Regular" w:eastAsia="Times New Roman" w:hAnsi="Regular" w:cs="Times New Roman"/>
          <w:sz w:val="20"/>
          <w:szCs w:val="20"/>
          <w:lang w:val="en-GB"/>
        </w:rPr>
      </w:pPr>
      <w:r w:rsidRPr="004008C6">
        <w:rPr>
          <w:rFonts w:ascii="Regular" w:eastAsia="Times New Roman" w:hAnsi="Regular" w:cs="Tahoma"/>
          <w:sz w:val="20"/>
          <w:szCs w:val="20"/>
          <w:lang w:val="en-GB"/>
        </w:rPr>
        <w:t xml:space="preserve">Confirmation of payment for the issuance of the Decision on recognition of exams in the amount of </w:t>
      </w:r>
      <w:r w:rsidR="00605A82" w:rsidRPr="004008C6">
        <w:rPr>
          <w:rFonts w:ascii="Regular" w:eastAsia="Times New Roman" w:hAnsi="Regular" w:cs="Times New Roman"/>
          <w:b/>
          <w:bCs/>
          <w:sz w:val="20"/>
          <w:szCs w:val="20"/>
          <w:shd w:val="clear" w:color="auto" w:fill="FFFFFF"/>
          <w:lang w:val="en-GB"/>
        </w:rPr>
        <w:t>3</w:t>
      </w:r>
      <w:r w:rsidR="00300054" w:rsidRPr="004008C6">
        <w:rPr>
          <w:rFonts w:ascii="Regular" w:eastAsia="Times New Roman" w:hAnsi="Regular" w:cs="Times New Roman"/>
          <w:b/>
          <w:bCs/>
          <w:sz w:val="20"/>
          <w:szCs w:val="20"/>
          <w:shd w:val="clear" w:color="auto" w:fill="FFFFFF"/>
          <w:lang w:val="en-GB"/>
        </w:rPr>
        <w:t xml:space="preserve">00 </w:t>
      </w:r>
      <w:r w:rsidR="003964F9" w:rsidRPr="004008C6">
        <w:rPr>
          <w:rFonts w:ascii="Regular" w:eastAsia="Times New Roman" w:hAnsi="Regular" w:cs="Times New Roman"/>
          <w:b/>
          <w:bCs/>
          <w:sz w:val="20"/>
          <w:szCs w:val="20"/>
          <w:shd w:val="clear" w:color="auto" w:fill="FFFFFF"/>
          <w:lang w:val="en-GB"/>
        </w:rPr>
        <w:t>E</w:t>
      </w:r>
      <w:r w:rsidR="00300054" w:rsidRPr="004008C6">
        <w:rPr>
          <w:rFonts w:ascii="Regular" w:eastAsia="Times New Roman" w:hAnsi="Regular" w:cs="Times New Roman"/>
          <w:b/>
          <w:bCs/>
          <w:sz w:val="20"/>
          <w:szCs w:val="20"/>
          <w:shd w:val="clear" w:color="auto" w:fill="FFFFFF"/>
          <w:lang w:val="en-GB"/>
        </w:rPr>
        <w:t>ur</w:t>
      </w:r>
      <w:r w:rsidR="003964F9" w:rsidRPr="004008C6">
        <w:rPr>
          <w:rFonts w:ascii="Regular" w:eastAsia="Times New Roman" w:hAnsi="Regular" w:cs="Times New Roman"/>
          <w:b/>
          <w:bCs/>
          <w:sz w:val="20"/>
          <w:szCs w:val="20"/>
          <w:shd w:val="clear" w:color="auto" w:fill="FFFFFF"/>
          <w:lang w:val="en-GB"/>
        </w:rPr>
        <w:t>os</w:t>
      </w:r>
      <w:r w:rsidR="00300054" w:rsidRPr="004008C6">
        <w:rPr>
          <w:rFonts w:ascii="Regular" w:eastAsia="Times New Roman" w:hAnsi="Regular" w:cs="Times New Roman"/>
          <w:b/>
          <w:bCs/>
          <w:sz w:val="20"/>
          <w:szCs w:val="20"/>
          <w:shd w:val="clear" w:color="auto" w:fill="FFFFFF"/>
          <w:lang w:val="en-GB"/>
        </w:rPr>
        <w:t xml:space="preserve"> </w:t>
      </w:r>
      <w:r w:rsidR="00300054" w:rsidRPr="004008C6">
        <w:rPr>
          <w:rFonts w:ascii="Regular" w:eastAsia="Times New Roman" w:hAnsi="Regular" w:cs="Times New Roman"/>
          <w:sz w:val="20"/>
          <w:szCs w:val="20"/>
          <w:shd w:val="clear" w:color="auto" w:fill="FFFFFF"/>
          <w:lang w:val="en-GB"/>
        </w:rPr>
        <w:t>(</w:t>
      </w:r>
      <w:r w:rsidRPr="004008C6">
        <w:rPr>
          <w:rFonts w:ascii="Regular" w:eastAsia="Times New Roman" w:hAnsi="Regular" w:cs="Times New Roman"/>
          <w:sz w:val="20"/>
          <w:szCs w:val="20"/>
          <w:shd w:val="clear" w:color="auto" w:fill="FFFFFF"/>
          <w:lang w:val="en-GB"/>
        </w:rPr>
        <w:t>except for exams completed at Alma Mater)</w:t>
      </w:r>
      <w:r w:rsidR="00300054" w:rsidRPr="004008C6">
        <w:rPr>
          <w:rFonts w:ascii="Regular" w:eastAsia="Times New Roman" w:hAnsi="Regular" w:cs="Times New Roman"/>
          <w:sz w:val="20"/>
          <w:szCs w:val="20"/>
          <w:shd w:val="clear" w:color="auto" w:fill="FFFFFF"/>
          <w:lang w:val="en-GB"/>
        </w:rPr>
        <w:t xml:space="preserve"> </w:t>
      </w:r>
      <w:r w:rsidR="00300054" w:rsidRPr="004008C6">
        <w:rPr>
          <w:rFonts w:ascii="Regular" w:eastAsia="Times New Roman" w:hAnsi="Regular" w:cs="Tahoma"/>
          <w:sz w:val="20"/>
          <w:szCs w:val="20"/>
          <w:lang w:val="en-GB"/>
        </w:rPr>
        <w:t xml:space="preserve">TRR AP: </w:t>
      </w:r>
      <w:r w:rsidR="00300054" w:rsidRPr="004008C6">
        <w:rPr>
          <w:rFonts w:ascii="Regular" w:eastAsia="Times New Roman" w:hAnsi="Regular" w:cs="Times New Roman"/>
          <w:sz w:val="20"/>
          <w:szCs w:val="20"/>
          <w:shd w:val="clear" w:color="auto" w:fill="FFFFFF"/>
          <w:lang w:val="en-GB"/>
        </w:rPr>
        <w:t>SI56 0312 1100 0729 544</w:t>
      </w:r>
      <w:r w:rsidR="00597FA5" w:rsidRPr="004008C6">
        <w:rPr>
          <w:rFonts w:ascii="Regular" w:eastAsia="Times New Roman" w:hAnsi="Regular" w:cs="Times New Roman"/>
          <w:sz w:val="20"/>
          <w:szCs w:val="20"/>
          <w:shd w:val="clear" w:color="auto" w:fill="FFFFFF"/>
          <w:lang w:val="en-GB"/>
        </w:rPr>
        <w:t>.</w:t>
      </w:r>
    </w:p>
    <w:p w14:paraId="50286284" w14:textId="77777777" w:rsidR="00300054" w:rsidRPr="00EC7481" w:rsidRDefault="00300054" w:rsidP="00300054">
      <w:pPr>
        <w:ind w:left="142"/>
        <w:rPr>
          <w:rFonts w:ascii="Regular" w:eastAsia="Times New Roman" w:hAnsi="Regular" w:cs="Times New Roman"/>
          <w:sz w:val="20"/>
          <w:szCs w:val="20"/>
          <w:lang w:val="en-GB"/>
        </w:rPr>
      </w:pPr>
    </w:p>
    <w:p w14:paraId="385845AF" w14:textId="77777777" w:rsidR="00300054" w:rsidRPr="00EC7481" w:rsidRDefault="00300054" w:rsidP="00300054">
      <w:pPr>
        <w:ind w:left="142"/>
        <w:rPr>
          <w:rFonts w:ascii="Regular" w:eastAsia="Times New Roman" w:hAnsi="Regular" w:cs="Times New Roman"/>
          <w:sz w:val="20"/>
          <w:szCs w:val="20"/>
          <w:lang w:val="en-GB"/>
        </w:rPr>
      </w:pPr>
    </w:p>
    <w:p w14:paraId="2981E92D" w14:textId="3AB7055A" w:rsidR="00300054" w:rsidRPr="00EC7481" w:rsidRDefault="00300054" w:rsidP="00300054">
      <w:pPr>
        <w:rPr>
          <w:rFonts w:ascii="Regular" w:hAnsi="Regular"/>
          <w:lang w:val="en-GB"/>
        </w:rPr>
      </w:pPr>
      <w:r w:rsidRPr="00EC7481">
        <w:rPr>
          <w:rFonts w:ascii="Regular" w:eastAsia="Times New Roman" w:hAnsi="Regular" w:cs="Times New Roman"/>
          <w:lang w:val="en-GB"/>
        </w:rPr>
        <w:t>Dat</w:t>
      </w:r>
      <w:r w:rsidR="00FC0E09" w:rsidRPr="00EC7481">
        <w:rPr>
          <w:rFonts w:ascii="Regular" w:eastAsia="Times New Roman" w:hAnsi="Regular" w:cs="Times New Roman"/>
          <w:lang w:val="en-GB"/>
        </w:rPr>
        <w:t>e</w:t>
      </w:r>
      <w:r w:rsidRPr="00EC7481">
        <w:rPr>
          <w:rFonts w:ascii="Regular" w:eastAsia="Times New Roman" w:hAnsi="Regular" w:cs="Times New Roman"/>
          <w:lang w:val="en-GB"/>
        </w:rPr>
        <w:t xml:space="preserve">: </w:t>
      </w:r>
      <w:sdt>
        <w:sdtPr>
          <w:rPr>
            <w:rFonts w:ascii="Regular" w:eastAsia="Times New Roman" w:hAnsi="Regular" w:cs="Times New Roman"/>
            <w:lang w:val="en-GB"/>
          </w:rPr>
          <w:id w:val="-1069036751"/>
          <w:placeholder>
            <w:docPart w:val="8CF56572801544BA9A881A4AFEC4EDE6"/>
          </w:placeholder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Pr="00EC7481">
            <w:rPr>
              <w:rFonts w:ascii="Regular" w:eastAsia="Times New Roman" w:hAnsi="Regular" w:cs="Times New Roman"/>
              <w:highlight w:val="lightGray"/>
              <w:lang w:val="en-GB"/>
            </w:rPr>
            <w:t>_____________</w:t>
          </w:r>
        </w:sdtContent>
      </w:sdt>
      <w:r w:rsidRPr="00EC7481">
        <w:rPr>
          <w:rFonts w:ascii="Regular" w:eastAsia="Times New Roman" w:hAnsi="Regular" w:cs="Times New Roman"/>
          <w:lang w:val="en-GB"/>
        </w:rPr>
        <w:t xml:space="preserve"> </w:t>
      </w:r>
      <w:r w:rsidRPr="00EC7481">
        <w:rPr>
          <w:rFonts w:ascii="Regular" w:eastAsia="Times New Roman" w:hAnsi="Regular" w:cs="Times New Roman"/>
          <w:lang w:val="en-GB"/>
        </w:rPr>
        <w:tab/>
      </w:r>
      <w:r w:rsidRPr="00EC7481">
        <w:rPr>
          <w:rFonts w:ascii="Regular" w:eastAsia="Times New Roman" w:hAnsi="Regular" w:cs="Times New Roman"/>
          <w:lang w:val="en-GB"/>
        </w:rPr>
        <w:tab/>
      </w:r>
      <w:r w:rsidRPr="00EC7481">
        <w:rPr>
          <w:rFonts w:ascii="Regular" w:eastAsia="Times New Roman" w:hAnsi="Regular" w:cs="Times New Roman"/>
          <w:lang w:val="en-GB"/>
        </w:rPr>
        <w:tab/>
      </w:r>
      <w:r w:rsidR="00FC0E09" w:rsidRPr="00EC7481">
        <w:rPr>
          <w:rFonts w:ascii="Regular" w:eastAsia="Times New Roman" w:hAnsi="Regular" w:cs="Times New Roman"/>
          <w:lang w:val="en-GB"/>
        </w:rPr>
        <w:t>Signature of student</w:t>
      </w:r>
      <w:r w:rsidRPr="00EC7481">
        <w:rPr>
          <w:rFonts w:ascii="Regular" w:eastAsia="Times New Roman" w:hAnsi="Regular" w:cs="Times New Roman"/>
          <w:lang w:val="en-GB"/>
        </w:rPr>
        <w:t>:</w:t>
      </w:r>
      <w:r w:rsidR="004008C6">
        <w:rPr>
          <w:rFonts w:ascii="Regular" w:eastAsia="Times New Roman" w:hAnsi="Regular" w:cs="Times New Roman"/>
          <w:lang w:val="en-GB"/>
        </w:rPr>
        <w:t xml:space="preserve"> </w:t>
      </w:r>
      <w:r w:rsidRPr="00EC7481">
        <w:rPr>
          <w:rFonts w:ascii="Regular" w:eastAsia="Times New Roman" w:hAnsi="Regular" w:cs="Times New Roman"/>
          <w:lang w:val="en-GB"/>
        </w:rPr>
        <w:t>_______</w:t>
      </w:r>
      <w:r w:rsidR="004008C6">
        <w:rPr>
          <w:rFonts w:ascii="Regular" w:eastAsia="Times New Roman" w:hAnsi="Regular" w:cs="Times New Roman"/>
          <w:lang w:val="en-GB"/>
        </w:rPr>
        <w:t>________________</w:t>
      </w:r>
      <w:r w:rsidRPr="00EC7481">
        <w:rPr>
          <w:rFonts w:ascii="Regular" w:eastAsia="Times New Roman" w:hAnsi="Regular" w:cs="Times New Roman"/>
          <w:lang w:val="en-GB"/>
        </w:rPr>
        <w:t>____________ </w:t>
      </w:r>
    </w:p>
    <w:p w14:paraId="0131ADD1" w14:textId="77777777" w:rsidR="0080649B" w:rsidRPr="00EC7481" w:rsidRDefault="0080649B" w:rsidP="00872CB4">
      <w:pPr>
        <w:rPr>
          <w:rFonts w:ascii="Regular" w:hAnsi="Regular"/>
          <w:lang w:val="en-GB"/>
        </w:rPr>
      </w:pPr>
    </w:p>
    <w:sectPr w:rsidR="0080649B" w:rsidRPr="00EC7481" w:rsidSect="0080649B">
      <w:headerReference w:type="default" r:id="rId9"/>
      <w:headerReference w:type="first" r:id="rId10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ED62" w14:textId="77777777" w:rsidR="00554133" w:rsidRDefault="00554133" w:rsidP="00872CB4">
      <w:r>
        <w:separator/>
      </w:r>
    </w:p>
  </w:endnote>
  <w:endnote w:type="continuationSeparator" w:id="0">
    <w:p w14:paraId="7FC18C4B" w14:textId="77777777" w:rsidR="00554133" w:rsidRDefault="00554133" w:rsidP="008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53D3" w14:textId="77777777" w:rsidR="00554133" w:rsidRDefault="00554133" w:rsidP="00872CB4">
      <w:r>
        <w:separator/>
      </w:r>
    </w:p>
  </w:footnote>
  <w:footnote w:type="continuationSeparator" w:id="0">
    <w:p w14:paraId="06F97CD8" w14:textId="77777777" w:rsidR="00554133" w:rsidRDefault="00554133" w:rsidP="0087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CB17" w14:textId="77777777" w:rsidR="00872CB4" w:rsidRDefault="00000000">
    <w:pPr>
      <w:pStyle w:val="Glava"/>
    </w:pPr>
    <w:r>
      <w:rPr>
        <w:noProof/>
      </w:rPr>
      <w:pict w14:anchorId="304B4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00.15pt;margin-top:-36.95pt;width:599.25pt;height:847.85pt;z-index:-251658240;mso-position-horizontal-relative:text;mso-position-vertical-relative:text;mso-width-relative:page;mso-height-relative:page">
          <v:imagedata r:id="rId1" o:title="AMEU_dopisi_A4_nadaljevaln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68B4" w14:textId="77777777" w:rsidR="00872CB4" w:rsidRDefault="0016069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417C501" wp14:editId="2EEDA13D">
          <wp:simplePos x="0" y="0"/>
          <wp:positionH relativeFrom="column">
            <wp:posOffset>-1256665</wp:posOffset>
          </wp:positionH>
          <wp:positionV relativeFrom="paragraph">
            <wp:posOffset>-492300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19A7"/>
    <w:multiLevelType w:val="hybridMultilevel"/>
    <w:tmpl w:val="FFFFFFFF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4E21"/>
    <w:multiLevelType w:val="hybridMultilevel"/>
    <w:tmpl w:val="FFEE0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1FE"/>
    <w:multiLevelType w:val="hybridMultilevel"/>
    <w:tmpl w:val="AE7C8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50024">
    <w:abstractNumId w:val="2"/>
  </w:num>
  <w:num w:numId="2" w16cid:durableId="818425675">
    <w:abstractNumId w:val="0"/>
  </w:num>
  <w:num w:numId="3" w16cid:durableId="90842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B4"/>
    <w:rsid w:val="000545ED"/>
    <w:rsid w:val="000A0DD9"/>
    <w:rsid w:val="00160692"/>
    <w:rsid w:val="001928DF"/>
    <w:rsid w:val="00244F3D"/>
    <w:rsid w:val="002A6F3B"/>
    <w:rsid w:val="002D2D2D"/>
    <w:rsid w:val="00300054"/>
    <w:rsid w:val="003104F9"/>
    <w:rsid w:val="003313F9"/>
    <w:rsid w:val="003830D2"/>
    <w:rsid w:val="003964F9"/>
    <w:rsid w:val="003A2E37"/>
    <w:rsid w:val="003E65FF"/>
    <w:rsid w:val="003F68D2"/>
    <w:rsid w:val="004008C6"/>
    <w:rsid w:val="0045011F"/>
    <w:rsid w:val="00554133"/>
    <w:rsid w:val="00555049"/>
    <w:rsid w:val="00597FA5"/>
    <w:rsid w:val="005A4553"/>
    <w:rsid w:val="005D0480"/>
    <w:rsid w:val="005F3E32"/>
    <w:rsid w:val="005F732E"/>
    <w:rsid w:val="00605A82"/>
    <w:rsid w:val="00650F1B"/>
    <w:rsid w:val="00654BA8"/>
    <w:rsid w:val="00695B51"/>
    <w:rsid w:val="006A6FE6"/>
    <w:rsid w:val="006E53AD"/>
    <w:rsid w:val="007B786A"/>
    <w:rsid w:val="007C479B"/>
    <w:rsid w:val="0080649B"/>
    <w:rsid w:val="008549C7"/>
    <w:rsid w:val="00872CB4"/>
    <w:rsid w:val="0088327F"/>
    <w:rsid w:val="00910AB6"/>
    <w:rsid w:val="009945AF"/>
    <w:rsid w:val="009C26FA"/>
    <w:rsid w:val="009C7361"/>
    <w:rsid w:val="009C740C"/>
    <w:rsid w:val="00A176CD"/>
    <w:rsid w:val="00A41C16"/>
    <w:rsid w:val="00B06CE1"/>
    <w:rsid w:val="00B13213"/>
    <w:rsid w:val="00B13EBF"/>
    <w:rsid w:val="00BA4F5A"/>
    <w:rsid w:val="00BD05CC"/>
    <w:rsid w:val="00BF34AC"/>
    <w:rsid w:val="00BF6C50"/>
    <w:rsid w:val="00C3465F"/>
    <w:rsid w:val="00C521EF"/>
    <w:rsid w:val="00C80D6E"/>
    <w:rsid w:val="00C906C3"/>
    <w:rsid w:val="00CE5B6A"/>
    <w:rsid w:val="00D43894"/>
    <w:rsid w:val="00D4613E"/>
    <w:rsid w:val="00DE2432"/>
    <w:rsid w:val="00E0073E"/>
    <w:rsid w:val="00E067BC"/>
    <w:rsid w:val="00E93CD0"/>
    <w:rsid w:val="00EC5EA8"/>
    <w:rsid w:val="00EC6841"/>
    <w:rsid w:val="00EC7481"/>
    <w:rsid w:val="00FB7D70"/>
    <w:rsid w:val="00F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7774E"/>
  <w15:chartTrackingRefBased/>
  <w15:docId w15:val="{868501FC-5BA5-48C9-80F2-8F9AACC9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005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2CB4"/>
  </w:style>
  <w:style w:type="paragraph" w:styleId="Noga">
    <w:name w:val="footer"/>
    <w:basedOn w:val="Navaden"/>
    <w:link w:val="NogaZnak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CB4"/>
  </w:style>
  <w:style w:type="character" w:styleId="Hiperpovezava">
    <w:name w:val="Hyperlink"/>
    <w:basedOn w:val="Privzetapisavaodstavka"/>
    <w:uiPriority w:val="99"/>
    <w:unhideWhenUsed/>
    <w:rsid w:val="00300054"/>
    <w:rPr>
      <w:color w:val="0563C1" w:themeColor="hyperlink"/>
      <w:u w:val="single"/>
    </w:rPr>
  </w:style>
  <w:style w:type="table" w:customStyle="1" w:styleId="ListTable3-Accent51">
    <w:name w:val="List Table 3 - Accent 51"/>
    <w:basedOn w:val="Navadnatabela"/>
    <w:next w:val="Tabelaseznam3poudarek5"/>
    <w:uiPriority w:val="48"/>
    <w:rsid w:val="0030005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30005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11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11F"/>
    <w:rPr>
      <w:rFonts w:ascii="Segoe UI" w:eastAsiaTheme="minorEastAsia" w:hAnsi="Segoe UI" w:cs="Segoe UI"/>
      <w:sz w:val="18"/>
      <w:szCs w:val="18"/>
      <w:lang w:val="en-US"/>
    </w:rPr>
  </w:style>
  <w:style w:type="character" w:styleId="Krepko">
    <w:name w:val="Strong"/>
    <w:basedOn w:val="Privzetapisavaodstavka"/>
    <w:uiPriority w:val="22"/>
    <w:qFormat/>
    <w:rsid w:val="0045011F"/>
    <w:rPr>
      <w:b/>
      <w:bCs/>
    </w:rPr>
  </w:style>
  <w:style w:type="paragraph" w:styleId="Odstavekseznama">
    <w:name w:val="List Paragraph"/>
    <w:basedOn w:val="Navaden"/>
    <w:uiPriority w:val="34"/>
    <w:qFormat/>
    <w:rsid w:val="0040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@almamat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36838E54EE41939AEEE96479BF3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238B-85D7-4185-9E81-4A5FA99E1EF3}"/>
      </w:docPartPr>
      <w:docPartBody>
        <w:p w:rsidR="00DA2DC1" w:rsidRDefault="003B1B01" w:rsidP="003B1B01">
          <w:pPr>
            <w:pStyle w:val="A136838E54EE41939AEEE96479BF339C"/>
          </w:pPr>
          <w:r w:rsidRPr="00B95C04">
            <w:rPr>
              <w:rFonts w:ascii="Book Antiqua" w:hAnsi="Book Antiqua" w:cs="Tahoma"/>
              <w:b/>
              <w:highlight w:val="lightGray"/>
            </w:rPr>
            <w:t>__</w:t>
          </w:r>
        </w:p>
      </w:docPartBody>
    </w:docPart>
    <w:docPart>
      <w:docPartPr>
        <w:name w:val="70E3530DF90F4313B489AB52A27C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9F05-E07A-4B6F-8A4F-E43E591D35E8}"/>
      </w:docPartPr>
      <w:docPartBody>
        <w:p w:rsidR="00DA2DC1" w:rsidRDefault="003B1B01" w:rsidP="003B1B01">
          <w:pPr>
            <w:pStyle w:val="70E3530DF90F4313B489AB52A27CDC0D"/>
          </w:pPr>
          <w:r w:rsidRPr="00B95C04">
            <w:rPr>
              <w:rStyle w:val="Besedilooznabemesta"/>
              <w:b/>
              <w:highlight w:val="lightGray"/>
            </w:rPr>
            <w:t>__</w:t>
          </w:r>
        </w:p>
      </w:docPartBody>
    </w:docPart>
    <w:docPart>
      <w:docPartPr>
        <w:name w:val="8802A37635D1420DA39B1C3D8A25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4BE8-3091-43DB-889C-FD9D9A08AC24}"/>
      </w:docPartPr>
      <w:docPartBody>
        <w:p w:rsidR="00DA2DC1" w:rsidRDefault="003B1B01" w:rsidP="003B1B01">
          <w:pPr>
            <w:pStyle w:val="8802A37635D1420DA39B1C3D8A252191"/>
          </w:pPr>
          <w:r w:rsidRPr="00B95C04">
            <w:rPr>
              <w:rFonts w:ascii="Book Antiqua" w:hAnsi="Book Antiqua" w:cs="Tahoma"/>
              <w:b/>
              <w:highlight w:val="lightGray"/>
            </w:rPr>
            <w:t>__</w:t>
          </w:r>
        </w:p>
      </w:docPartBody>
    </w:docPart>
    <w:docPart>
      <w:docPartPr>
        <w:name w:val="56BC534D151B496BA0FCAAD05993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FA3-FDEE-4B49-8B16-5976F5E1BD55}"/>
      </w:docPartPr>
      <w:docPartBody>
        <w:p w:rsidR="00DA2DC1" w:rsidRDefault="003B1B01" w:rsidP="003B1B01">
          <w:pPr>
            <w:pStyle w:val="56BC534D151B496BA0FCAAD059937F12"/>
          </w:pPr>
          <w:r w:rsidRPr="00B95C04">
            <w:rPr>
              <w:rFonts w:ascii="Book Antiqua" w:hAnsi="Book Antiqua" w:cs="Tahoma"/>
              <w:b/>
              <w:i/>
              <w:highlight w:val="lightGray"/>
            </w:rPr>
            <w:t>____________________________</w:t>
          </w:r>
        </w:p>
      </w:docPartBody>
    </w:docPart>
    <w:docPart>
      <w:docPartPr>
        <w:name w:val="C0CB040998F24DB6BCECCCDAF49A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07BBD-D44E-4CB5-ADA5-F5D55F2B5325}"/>
      </w:docPartPr>
      <w:docPartBody>
        <w:p w:rsidR="00DA2DC1" w:rsidRDefault="003B1B01" w:rsidP="003B1B01">
          <w:pPr>
            <w:pStyle w:val="C0CB040998F24DB6BCECCCDAF49ADE4F"/>
          </w:pPr>
          <w:r w:rsidRPr="00B95C04">
            <w:rPr>
              <w:rFonts w:ascii="Book Antiqua" w:hAnsi="Book Antiqua" w:cs="Tahoma"/>
              <w:szCs w:val="24"/>
              <w:highlight w:val="lightGray"/>
            </w:rPr>
            <w:t>_________________________________________________________________________</w:t>
          </w:r>
        </w:p>
      </w:docPartBody>
    </w:docPart>
    <w:docPart>
      <w:docPartPr>
        <w:name w:val="12FAFBC110884C0F9EDB4D78C6392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B795-0AFC-46D3-A5FF-C8F39BB76652}"/>
      </w:docPartPr>
      <w:docPartBody>
        <w:p w:rsidR="00DA2DC1" w:rsidRDefault="003B1B01" w:rsidP="003B1B01">
          <w:pPr>
            <w:pStyle w:val="12FAFBC110884C0F9EDB4D78C6392B66"/>
          </w:pPr>
          <w:r w:rsidRPr="00B95C04">
            <w:rPr>
              <w:rFonts w:ascii="Book Antiqua" w:hAnsi="Book Antiqua" w:cs="Tahoma"/>
              <w:szCs w:val="24"/>
              <w:highlight w:val="lightGray"/>
            </w:rPr>
            <w:t>____________________________________________</w:t>
          </w:r>
        </w:p>
      </w:docPartBody>
    </w:docPart>
    <w:docPart>
      <w:docPartPr>
        <w:name w:val="F620AFAA7A414F75819F0F37A79B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DC4E-3A8F-4448-B90E-6AC7F9070A37}"/>
      </w:docPartPr>
      <w:docPartBody>
        <w:p w:rsidR="00DA2DC1" w:rsidRDefault="003B1B01" w:rsidP="003B1B01">
          <w:pPr>
            <w:pStyle w:val="F620AFAA7A414F75819F0F37A79B43D9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A6889552499B4780A8A7F2688E2A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996D-53DE-47D0-A872-19F3BBA465DC}"/>
      </w:docPartPr>
      <w:docPartBody>
        <w:p w:rsidR="00DA2DC1" w:rsidRDefault="003B1B01" w:rsidP="003B1B01">
          <w:pPr>
            <w:pStyle w:val="A6889552499B4780A8A7F2688E2A272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681A479ECE74B4DBEB86D983264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95759-1A64-4ECF-A9D5-9BEA22CD25BB}"/>
      </w:docPartPr>
      <w:docPartBody>
        <w:p w:rsidR="00DA2DC1" w:rsidRDefault="003B1B01" w:rsidP="003B1B01">
          <w:pPr>
            <w:pStyle w:val="A681A479ECE74B4DBEB86D983264352F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489A747E63934307B09B1F9C764B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A20C-2592-4344-8502-4B75343C718E}"/>
      </w:docPartPr>
      <w:docPartBody>
        <w:p w:rsidR="00DA2DC1" w:rsidRDefault="003B1B01" w:rsidP="003B1B01">
          <w:pPr>
            <w:pStyle w:val="489A747E63934307B09B1F9C764BAC2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FAFB1005007A49F799529D1BD730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B69B-442C-4A71-9FE3-EB47E2B399C6}"/>
      </w:docPartPr>
      <w:docPartBody>
        <w:p w:rsidR="00DA2DC1" w:rsidRDefault="003B1B01" w:rsidP="003B1B01">
          <w:pPr>
            <w:pStyle w:val="FAFB1005007A49F799529D1BD73048AA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85F51CE646643EEA2E95FFF4624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CD45-D7CB-4061-8F45-55ADE68E81B2}"/>
      </w:docPartPr>
      <w:docPartBody>
        <w:p w:rsidR="00DA2DC1" w:rsidRDefault="003B1B01" w:rsidP="003B1B01">
          <w:pPr>
            <w:pStyle w:val="E85F51CE646643EEA2E95FFF462421D7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4A7034C222948B09E8F25672DBE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0579-AFAA-4471-9292-B1AA18BF36D8}"/>
      </w:docPartPr>
      <w:docPartBody>
        <w:p w:rsidR="00DA2DC1" w:rsidRDefault="003B1B01" w:rsidP="003B1B01">
          <w:pPr>
            <w:pStyle w:val="74A7034C222948B09E8F25672DBE843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72E7AB667084DB38F115E32E459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0B20-CD8B-4778-AF5F-8A346FB9781B}"/>
      </w:docPartPr>
      <w:docPartBody>
        <w:p w:rsidR="00DA2DC1" w:rsidRDefault="003B1B01" w:rsidP="003B1B01">
          <w:pPr>
            <w:pStyle w:val="872E7AB667084DB38F115E32E45978A3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E9F3725970484CEC88063F4A72CA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D250F-B8D2-4595-AB1F-CC969B09C182}"/>
      </w:docPartPr>
      <w:docPartBody>
        <w:p w:rsidR="00DA2DC1" w:rsidRDefault="003B1B01" w:rsidP="003B1B01">
          <w:pPr>
            <w:pStyle w:val="E9F3725970484CEC88063F4A72CADCC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68D952E304E4E3D980F1DF78B9B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EDE8-52F1-488D-B4DD-AC98B20C6A72}"/>
      </w:docPartPr>
      <w:docPartBody>
        <w:p w:rsidR="00DA2DC1" w:rsidRDefault="003B1B01" w:rsidP="003B1B01">
          <w:pPr>
            <w:pStyle w:val="A68D952E304E4E3D980F1DF78B9B1713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A5943769DCC7474E8847EF318A370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32DF-EA9E-4058-A43D-30EC6271FB84}"/>
      </w:docPartPr>
      <w:docPartBody>
        <w:p w:rsidR="00DA2DC1" w:rsidRDefault="003B1B01" w:rsidP="003B1B01">
          <w:pPr>
            <w:pStyle w:val="A5943769DCC7474E8847EF318A3701F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36ADEDC67A34613930D64FE3976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BF2C-85BA-4D14-A6E4-E7398A374B28}"/>
      </w:docPartPr>
      <w:docPartBody>
        <w:p w:rsidR="00DA2DC1" w:rsidRDefault="003B1B01" w:rsidP="003B1B01">
          <w:pPr>
            <w:pStyle w:val="536ADEDC67A34613930D64FE3976174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44CDC4BF5144DD1BDD61CDF708E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C4B6-AAE2-4C97-AF48-DE47BBCB2E84}"/>
      </w:docPartPr>
      <w:docPartBody>
        <w:p w:rsidR="00DA2DC1" w:rsidRDefault="003B1B01" w:rsidP="003B1B01">
          <w:pPr>
            <w:pStyle w:val="744CDC4BF5144DD1BDD61CDF708E0F74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D853532DF2964C4BB84A96CF6800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5149-7AF5-4B04-BA53-111455DCF512}"/>
      </w:docPartPr>
      <w:docPartBody>
        <w:p w:rsidR="00DA2DC1" w:rsidRDefault="003B1B01" w:rsidP="003B1B01">
          <w:pPr>
            <w:pStyle w:val="D853532DF2964C4BB84A96CF6800387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1F59B740C6A4349B6342FE42C88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3D01-1D76-4407-8F74-4A3E5A390890}"/>
      </w:docPartPr>
      <w:docPartBody>
        <w:p w:rsidR="00DA2DC1" w:rsidRDefault="003B1B01" w:rsidP="003B1B01">
          <w:pPr>
            <w:pStyle w:val="E1F59B740C6A4349B6342FE42C88701E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EAB3088E186247BEBB7C8B17E606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3BF8-4C95-46B4-9254-76FE6E213480}"/>
      </w:docPartPr>
      <w:docPartBody>
        <w:p w:rsidR="00DA2DC1" w:rsidRDefault="003B1B01" w:rsidP="003B1B01">
          <w:pPr>
            <w:pStyle w:val="EAB3088E186247BEBB7C8B17E6065E80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CD1A1859261463AB0E4D7D0C2F2E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76B3-331B-410A-AE6E-33D3063734F2}"/>
      </w:docPartPr>
      <w:docPartBody>
        <w:p w:rsidR="00DA2DC1" w:rsidRDefault="003B1B01" w:rsidP="003B1B01">
          <w:pPr>
            <w:pStyle w:val="ACD1A1859261463AB0E4D7D0C2F2E3A6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E6DB578A14714F34960B445D7694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0CC0-A9A7-4C7C-80E2-4AF2E140A18F}"/>
      </w:docPartPr>
      <w:docPartBody>
        <w:p w:rsidR="00DA2DC1" w:rsidRDefault="003B1B01" w:rsidP="003B1B01">
          <w:pPr>
            <w:pStyle w:val="E6DB578A14714F34960B445D76949907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918A845597841F8A1B21B7810E2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DD580-9D87-4EF1-A705-C6609E59B6F7}"/>
      </w:docPartPr>
      <w:docPartBody>
        <w:p w:rsidR="00DA2DC1" w:rsidRDefault="003B1B01" w:rsidP="003B1B01">
          <w:pPr>
            <w:pStyle w:val="4918A845597841F8A1B21B7810E2C189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B3EC06DE24D745B08739A45CF5FC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F0CE-6C70-4F72-AA7D-4F79C38005BE}"/>
      </w:docPartPr>
      <w:docPartBody>
        <w:p w:rsidR="00DA2DC1" w:rsidRDefault="003B1B01" w:rsidP="003B1B01">
          <w:pPr>
            <w:pStyle w:val="B3EC06DE24D745B08739A45CF5FC284F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2E68450AF2D4D0688FE46D70012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537F-A76A-4573-8FA0-BCD350690B3F}"/>
      </w:docPartPr>
      <w:docPartBody>
        <w:p w:rsidR="00DA2DC1" w:rsidRDefault="003B1B01" w:rsidP="003B1B01">
          <w:pPr>
            <w:pStyle w:val="E2E68450AF2D4D0688FE46D700127EE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0563ADC7991049EEAD659915CA65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94B2-6F35-4911-AC8D-0BA2343B87FF}"/>
      </w:docPartPr>
      <w:docPartBody>
        <w:p w:rsidR="00DA2DC1" w:rsidRDefault="003B1B01" w:rsidP="003B1B01">
          <w:pPr>
            <w:pStyle w:val="0563ADC7991049EEAD659915CA657893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D5046BF626EB4CA1A713F1049B74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70E8-43FD-4640-969D-4604776E8888}"/>
      </w:docPartPr>
      <w:docPartBody>
        <w:p w:rsidR="00DA2DC1" w:rsidRDefault="003B1B01" w:rsidP="003B1B01">
          <w:pPr>
            <w:pStyle w:val="D5046BF626EB4CA1A713F1049B7414A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CA8EC2843BF4CCCAB28223BA189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A594-81E8-4D11-9CA7-09F524AD222F}"/>
      </w:docPartPr>
      <w:docPartBody>
        <w:p w:rsidR="00DA2DC1" w:rsidRDefault="003B1B01" w:rsidP="003B1B01">
          <w:pPr>
            <w:pStyle w:val="ECA8EC2843BF4CCCAB28223BA189DA08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C4F9F6CFE8A7488693CE3668139D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B40A-DE46-47F6-9F55-4DEFCFC82FB1}"/>
      </w:docPartPr>
      <w:docPartBody>
        <w:p w:rsidR="00DA2DC1" w:rsidRDefault="003B1B01" w:rsidP="003B1B01">
          <w:pPr>
            <w:pStyle w:val="C4F9F6CFE8A7488693CE3668139D9EC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4018703F0BCE4762AEC28AFD98D6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DB2B-9B1F-4CCF-9607-145FB6756E91}"/>
      </w:docPartPr>
      <w:docPartBody>
        <w:p w:rsidR="00DA2DC1" w:rsidRDefault="003B1B01" w:rsidP="003B1B01">
          <w:pPr>
            <w:pStyle w:val="4018703F0BCE4762AEC28AFD98D669B7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45DDF0D78FD4A01A903D39C85EC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09D1-A8F6-442D-AA6A-AD6106B15E83}"/>
      </w:docPartPr>
      <w:docPartBody>
        <w:p w:rsidR="00DA2DC1" w:rsidRDefault="003B1B01" w:rsidP="003B1B01">
          <w:pPr>
            <w:pStyle w:val="545DDF0D78FD4A01A903D39C85ECEE4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1239E8276D745D98E5E24D4D5A3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1C94-8DF1-408F-9ED1-88A29AC79CE2}"/>
      </w:docPartPr>
      <w:docPartBody>
        <w:p w:rsidR="00DA2DC1" w:rsidRDefault="003B1B01" w:rsidP="003B1B01">
          <w:pPr>
            <w:pStyle w:val="E1239E8276D745D98E5E24D4D5A353E4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0E21FB305BD84B7CBB45F24FD266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2FE5-36AF-4CFC-BE6C-899CFA6D1FD8}"/>
      </w:docPartPr>
      <w:docPartBody>
        <w:p w:rsidR="00DA2DC1" w:rsidRDefault="003B1B01" w:rsidP="003B1B01">
          <w:pPr>
            <w:pStyle w:val="0E21FB305BD84B7CBB45F24FD2666E07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79A0E9FD91354563AC205A8D5977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07F5-46BB-4E8F-B065-37767CC4E877}"/>
      </w:docPartPr>
      <w:docPartBody>
        <w:p w:rsidR="00DA2DC1" w:rsidRDefault="003B1B01" w:rsidP="003B1B01">
          <w:pPr>
            <w:pStyle w:val="79A0E9FD91354563AC205A8D5977467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D1B1A2289BB45EE93F06B548E83D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F7B8-6F9B-435D-ADC1-058EB2E7C6B0}"/>
      </w:docPartPr>
      <w:docPartBody>
        <w:p w:rsidR="00DA2DC1" w:rsidRDefault="003B1B01" w:rsidP="003B1B01">
          <w:pPr>
            <w:pStyle w:val="2D1B1A2289BB45EE93F06B548E83DB18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F0A50B3EAE9A4C98A520214B76E7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00F74-4862-445B-B904-97C729BB14E0}"/>
      </w:docPartPr>
      <w:docPartBody>
        <w:p w:rsidR="00DA2DC1" w:rsidRDefault="003B1B01" w:rsidP="003B1B01">
          <w:pPr>
            <w:pStyle w:val="F0A50B3EAE9A4C98A520214B76E7760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68AAB071749430299CB5A776181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E0BE-3590-4A7A-B796-FCA4C5B5CC18}"/>
      </w:docPartPr>
      <w:docPartBody>
        <w:p w:rsidR="00DA2DC1" w:rsidRDefault="003B1B01" w:rsidP="003B1B01">
          <w:pPr>
            <w:pStyle w:val="268AAB071749430299CB5A776181C29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A21BE24B6614E89AB90E80B79EF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158E-811C-46FB-838C-845600A887D6}"/>
      </w:docPartPr>
      <w:docPartBody>
        <w:p w:rsidR="00DA2DC1" w:rsidRDefault="003B1B01" w:rsidP="003B1B01">
          <w:pPr>
            <w:pStyle w:val="8A21BE24B6614E89AB90E80B79EF665C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1D869F47C2742BF92F24D19429E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B38D7-86A9-432B-A445-5CC22F93C71A}"/>
      </w:docPartPr>
      <w:docPartBody>
        <w:p w:rsidR="00DA2DC1" w:rsidRDefault="003B1B01" w:rsidP="003B1B01">
          <w:pPr>
            <w:pStyle w:val="51D869F47C2742BF92F24D19429E207D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389126567F60465AB58F225859A7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6384-6FA6-415A-9AC5-D0E7D409482E}"/>
      </w:docPartPr>
      <w:docPartBody>
        <w:p w:rsidR="00DA2DC1" w:rsidRDefault="003B1B01" w:rsidP="003B1B01">
          <w:pPr>
            <w:pStyle w:val="389126567F60465AB58F225859A7A4D2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B6481350969C45EAB0F84E5195AB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7D5B-9E6F-4B46-8B55-77CF51689A81}"/>
      </w:docPartPr>
      <w:docPartBody>
        <w:p w:rsidR="00DA2DC1" w:rsidRDefault="003B1B01" w:rsidP="003B1B01">
          <w:pPr>
            <w:pStyle w:val="B6481350969C45EAB0F84E5195AB508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33D1EC2C5464F15AE3E1DA16D45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E7B7-C705-4AAC-A160-EF542FAD55B0}"/>
      </w:docPartPr>
      <w:docPartBody>
        <w:p w:rsidR="00DA2DC1" w:rsidRDefault="003B1B01" w:rsidP="003B1B01">
          <w:pPr>
            <w:pStyle w:val="533D1EC2C5464F15AE3E1DA16D453664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914A4EE2B5E7403CAE3DCC1EF4EF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3B49-F8DB-4228-9AE5-AAF38D22FA4D}"/>
      </w:docPartPr>
      <w:docPartBody>
        <w:p w:rsidR="00DA2DC1" w:rsidRDefault="003B1B01" w:rsidP="003B1B01">
          <w:pPr>
            <w:pStyle w:val="914A4EE2B5E7403CAE3DCC1EF4EF105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04834A8860B448291E7F558B7C8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4359-1807-4D5E-B01D-58C9C5F99BD4}"/>
      </w:docPartPr>
      <w:docPartBody>
        <w:p w:rsidR="00DA2DC1" w:rsidRDefault="003B1B01" w:rsidP="003B1B01">
          <w:pPr>
            <w:pStyle w:val="A04834A8860B448291E7F558B7C87735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10AFB409D2044B8394B28E3A91D3E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6E9C-D481-4F4D-8386-3C713E3640FB}"/>
      </w:docPartPr>
      <w:docPartBody>
        <w:p w:rsidR="00DA2DC1" w:rsidRDefault="003B1B01" w:rsidP="003B1B01">
          <w:pPr>
            <w:pStyle w:val="10AFB409D2044B8394B28E3A91D3EB6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ABCF48481FFD420EB98D32D1B751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700E-71C2-48AA-8982-10311C147365}"/>
      </w:docPartPr>
      <w:docPartBody>
        <w:p w:rsidR="00DA2DC1" w:rsidRDefault="003B1B01" w:rsidP="003B1B01">
          <w:pPr>
            <w:pStyle w:val="ABCF48481FFD420EB98D32D1B7514759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2CE8374260284A19BED547EF7CA4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5E3A-E67A-46C0-A8A1-EF8378AAE8A2}"/>
      </w:docPartPr>
      <w:docPartBody>
        <w:p w:rsidR="00DA2DC1" w:rsidRDefault="003B1B01" w:rsidP="003B1B01">
          <w:pPr>
            <w:pStyle w:val="2CE8374260284A19BED547EF7CA4D7F5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F668288445764BBAB0EA23AAF66A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0BD1-53B8-40A4-907A-58AFD55C9C05}"/>
      </w:docPartPr>
      <w:docPartBody>
        <w:p w:rsidR="00DA2DC1" w:rsidRDefault="003B1B01" w:rsidP="003B1B01">
          <w:pPr>
            <w:pStyle w:val="F668288445764BBAB0EA23AAF66A4D66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E42BEAB150B4ED6AD385A326BA2A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CB50-8C2B-4F16-BB11-3415D6B8EA1E}"/>
      </w:docPartPr>
      <w:docPartBody>
        <w:p w:rsidR="00DA2DC1" w:rsidRDefault="003B1B01" w:rsidP="003B1B01">
          <w:pPr>
            <w:pStyle w:val="EE42BEAB150B4ED6AD385A326BA2A4BB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6088B6AD8C3C440D8B8F08C32DCB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5972-91A3-4107-BFB0-97543200F675}"/>
      </w:docPartPr>
      <w:docPartBody>
        <w:p w:rsidR="00DA2DC1" w:rsidRDefault="003B1B01" w:rsidP="003B1B01">
          <w:pPr>
            <w:pStyle w:val="6088B6AD8C3C440D8B8F08C32DCB6E0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815C7C564E248E8BEA4E57694C3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4B83-2C49-47FD-80FF-E009D6C34689}"/>
      </w:docPartPr>
      <w:docPartBody>
        <w:p w:rsidR="00DA2DC1" w:rsidRDefault="003B1B01" w:rsidP="003B1B01">
          <w:pPr>
            <w:pStyle w:val="E815C7C564E248E8BEA4E57694C3121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7255A76DC3414A56A8FAA7818131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10E3-4907-4237-B422-38B5455EB0FB}"/>
      </w:docPartPr>
      <w:docPartBody>
        <w:p w:rsidR="00DA2DC1" w:rsidRDefault="003B1B01" w:rsidP="003B1B01">
          <w:pPr>
            <w:pStyle w:val="7255A76DC3414A56A8FAA781813185B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D6600E6E11F4ACB8EEADBD78ECD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F62F4-8371-449E-AB0A-FE2C212A69EA}"/>
      </w:docPartPr>
      <w:docPartBody>
        <w:p w:rsidR="00DA2DC1" w:rsidRDefault="003B1B01" w:rsidP="003B1B01">
          <w:pPr>
            <w:pStyle w:val="8D6600E6E11F4ACB8EEADBD78ECDABD3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9630B7EF56E048B49AD90BD8CA891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4616-A51F-4C64-86F6-3ABEB0F70535}"/>
      </w:docPartPr>
      <w:docPartBody>
        <w:p w:rsidR="00DA2DC1" w:rsidRDefault="003B1B01" w:rsidP="003B1B01">
          <w:pPr>
            <w:pStyle w:val="9630B7EF56E048B49AD90BD8CA8915FC"/>
          </w:pPr>
          <w:r w:rsidRPr="00EA22ED">
            <w:rPr>
              <w:highlight w:val="lightGray"/>
            </w:rPr>
            <w:t>_______________</w:t>
          </w:r>
        </w:p>
      </w:docPartBody>
    </w:docPart>
    <w:docPart>
      <w:docPartPr>
        <w:name w:val="7ABAB0EFE1124B54B65D44FDEA382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6C8A-71B1-4036-84E0-094D7DD2B6D6}"/>
      </w:docPartPr>
      <w:docPartBody>
        <w:p w:rsidR="00DA2DC1" w:rsidRDefault="003B1B01" w:rsidP="003B1B01">
          <w:pPr>
            <w:pStyle w:val="7ABAB0EFE1124B54B65D44FDEA3828B1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A2ABC4976E649EFB5B9B4705A95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7EDC-50EE-455A-B05A-A46F6BE6535D}"/>
      </w:docPartPr>
      <w:docPartBody>
        <w:p w:rsidR="00DA2DC1" w:rsidRDefault="003B1B01" w:rsidP="003B1B01">
          <w:pPr>
            <w:pStyle w:val="5A2ABC4976E649EFB5B9B4705A9594F7"/>
          </w:pPr>
          <w:r w:rsidRPr="00DB2A76">
            <w:rPr>
              <w:highlight w:val="lightGray"/>
            </w:rPr>
            <w:t>_______________</w:t>
          </w:r>
        </w:p>
      </w:docPartBody>
    </w:docPart>
    <w:docPart>
      <w:docPartPr>
        <w:name w:val="7CBBC7704776477084C316790EE1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DC60-E615-49D5-847E-4DD326CF7A6E}"/>
      </w:docPartPr>
      <w:docPartBody>
        <w:p w:rsidR="00DA2DC1" w:rsidRDefault="003B1B01" w:rsidP="003B1B01">
          <w:pPr>
            <w:pStyle w:val="7CBBC7704776477084C316790EE1AA72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3BF41757518F4D7C8AB6FBC3710C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91B3-0DCE-4827-AD90-385DC53A3BC0}"/>
      </w:docPartPr>
      <w:docPartBody>
        <w:p w:rsidR="00DA2DC1" w:rsidRDefault="003B1B01" w:rsidP="003B1B01">
          <w:pPr>
            <w:pStyle w:val="3BF41757518F4D7C8AB6FBC3710C4D80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E2236F40DAEA4489AFA3FDB3DA7A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2E5-E05E-4266-9D98-05A5B78F2889}"/>
      </w:docPartPr>
      <w:docPartBody>
        <w:p w:rsidR="00DA2DC1" w:rsidRDefault="003B1B01" w:rsidP="003B1B01">
          <w:pPr>
            <w:pStyle w:val="E2236F40DAEA4489AFA3FDB3DA7A761B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520FCCDA9B414D3FAD34BFB73F24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A6DE-9719-4C27-9B96-4CD9BF254CC4}"/>
      </w:docPartPr>
      <w:docPartBody>
        <w:p w:rsidR="00DA2DC1" w:rsidRDefault="003B1B01" w:rsidP="003B1B01">
          <w:pPr>
            <w:pStyle w:val="520FCCDA9B414D3FAD34BFB73F249E4E"/>
          </w:pPr>
          <w:r w:rsidRPr="00DB2A76">
            <w:rPr>
              <w:highlight w:val="lightGray"/>
            </w:rPr>
            <w:t>_______</w:t>
          </w:r>
        </w:p>
      </w:docPartBody>
    </w:docPart>
    <w:docPart>
      <w:docPartPr>
        <w:name w:val="8CF56572801544BA9A881A4AFEC4E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47611-4846-4691-8749-EA9C2C760374}"/>
      </w:docPartPr>
      <w:docPartBody>
        <w:p w:rsidR="00DA2DC1" w:rsidRDefault="003B1B01" w:rsidP="003B1B01">
          <w:pPr>
            <w:pStyle w:val="8CF56572801544BA9A881A4AFEC4EDE6"/>
          </w:pPr>
          <w:r w:rsidRPr="00B95C04">
            <w:rPr>
              <w:rFonts w:ascii="Book Antiqua" w:hAnsi="Book Antiqua"/>
              <w:highlight w:val="lightGray"/>
            </w:rPr>
            <w:t>Izberi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01"/>
    <w:rsid w:val="000A0DD9"/>
    <w:rsid w:val="002C55C8"/>
    <w:rsid w:val="003313F9"/>
    <w:rsid w:val="003B1B01"/>
    <w:rsid w:val="007B786A"/>
    <w:rsid w:val="00A63011"/>
    <w:rsid w:val="00B13213"/>
    <w:rsid w:val="00DA2DC1"/>
    <w:rsid w:val="00E177DD"/>
    <w:rsid w:val="00F260C5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136838E54EE41939AEEE96479BF339C">
    <w:name w:val="A136838E54EE41939AEEE96479BF339C"/>
    <w:rsid w:val="003B1B01"/>
  </w:style>
  <w:style w:type="character" w:styleId="Besedilooznabemesta">
    <w:name w:val="Placeholder Text"/>
    <w:basedOn w:val="Privzetapisavaodstavka"/>
    <w:uiPriority w:val="99"/>
    <w:semiHidden/>
    <w:rsid w:val="003B1B01"/>
    <w:rPr>
      <w:color w:val="808080"/>
    </w:rPr>
  </w:style>
  <w:style w:type="paragraph" w:customStyle="1" w:styleId="70E3530DF90F4313B489AB52A27CDC0D">
    <w:name w:val="70E3530DF90F4313B489AB52A27CDC0D"/>
    <w:rsid w:val="003B1B01"/>
  </w:style>
  <w:style w:type="paragraph" w:customStyle="1" w:styleId="8802A37635D1420DA39B1C3D8A252191">
    <w:name w:val="8802A37635D1420DA39B1C3D8A252191"/>
    <w:rsid w:val="003B1B01"/>
  </w:style>
  <w:style w:type="paragraph" w:customStyle="1" w:styleId="56BC534D151B496BA0FCAAD059937F12">
    <w:name w:val="56BC534D151B496BA0FCAAD059937F12"/>
    <w:rsid w:val="003B1B01"/>
  </w:style>
  <w:style w:type="paragraph" w:customStyle="1" w:styleId="C0CB040998F24DB6BCECCCDAF49ADE4F">
    <w:name w:val="C0CB040998F24DB6BCECCCDAF49ADE4F"/>
    <w:rsid w:val="003B1B01"/>
  </w:style>
  <w:style w:type="paragraph" w:customStyle="1" w:styleId="12FAFBC110884C0F9EDB4D78C6392B66">
    <w:name w:val="12FAFBC110884C0F9EDB4D78C6392B66"/>
    <w:rsid w:val="003B1B01"/>
  </w:style>
  <w:style w:type="paragraph" w:customStyle="1" w:styleId="F620AFAA7A414F75819F0F37A79B43D9">
    <w:name w:val="F620AFAA7A414F75819F0F37A79B43D9"/>
    <w:rsid w:val="003B1B01"/>
  </w:style>
  <w:style w:type="paragraph" w:customStyle="1" w:styleId="A6889552499B4780A8A7F2688E2A2722">
    <w:name w:val="A6889552499B4780A8A7F2688E2A2722"/>
    <w:rsid w:val="003B1B01"/>
  </w:style>
  <w:style w:type="paragraph" w:customStyle="1" w:styleId="A681A479ECE74B4DBEB86D983264352F">
    <w:name w:val="A681A479ECE74B4DBEB86D983264352F"/>
    <w:rsid w:val="003B1B01"/>
  </w:style>
  <w:style w:type="paragraph" w:customStyle="1" w:styleId="489A747E63934307B09B1F9C764BAC26">
    <w:name w:val="489A747E63934307B09B1F9C764BAC26"/>
    <w:rsid w:val="003B1B01"/>
  </w:style>
  <w:style w:type="paragraph" w:customStyle="1" w:styleId="FAFB1005007A49F799529D1BD73048AA">
    <w:name w:val="FAFB1005007A49F799529D1BD73048AA"/>
    <w:rsid w:val="003B1B01"/>
  </w:style>
  <w:style w:type="paragraph" w:customStyle="1" w:styleId="E85F51CE646643EEA2E95FFF462421D7">
    <w:name w:val="E85F51CE646643EEA2E95FFF462421D7"/>
    <w:rsid w:val="003B1B01"/>
  </w:style>
  <w:style w:type="paragraph" w:customStyle="1" w:styleId="74A7034C222948B09E8F25672DBE8432">
    <w:name w:val="74A7034C222948B09E8F25672DBE8432"/>
    <w:rsid w:val="003B1B01"/>
  </w:style>
  <w:style w:type="paragraph" w:customStyle="1" w:styleId="872E7AB667084DB38F115E32E45978A3">
    <w:name w:val="872E7AB667084DB38F115E32E45978A3"/>
    <w:rsid w:val="003B1B01"/>
  </w:style>
  <w:style w:type="paragraph" w:customStyle="1" w:styleId="E9F3725970484CEC88063F4A72CADCC6">
    <w:name w:val="E9F3725970484CEC88063F4A72CADCC6"/>
    <w:rsid w:val="003B1B01"/>
  </w:style>
  <w:style w:type="paragraph" w:customStyle="1" w:styleId="A68D952E304E4E3D980F1DF78B9B1713">
    <w:name w:val="A68D952E304E4E3D980F1DF78B9B1713"/>
    <w:rsid w:val="003B1B01"/>
  </w:style>
  <w:style w:type="paragraph" w:customStyle="1" w:styleId="A5943769DCC7474E8847EF318A3701F1">
    <w:name w:val="A5943769DCC7474E8847EF318A3701F1"/>
    <w:rsid w:val="003B1B01"/>
  </w:style>
  <w:style w:type="paragraph" w:customStyle="1" w:styleId="536ADEDC67A34613930D64FE39761743">
    <w:name w:val="536ADEDC67A34613930D64FE39761743"/>
    <w:rsid w:val="003B1B01"/>
  </w:style>
  <w:style w:type="paragraph" w:customStyle="1" w:styleId="744CDC4BF5144DD1BDD61CDF708E0F74">
    <w:name w:val="744CDC4BF5144DD1BDD61CDF708E0F74"/>
    <w:rsid w:val="003B1B01"/>
  </w:style>
  <w:style w:type="paragraph" w:customStyle="1" w:styleId="D853532DF2964C4BB84A96CF6800387E">
    <w:name w:val="D853532DF2964C4BB84A96CF6800387E"/>
    <w:rsid w:val="003B1B01"/>
  </w:style>
  <w:style w:type="paragraph" w:customStyle="1" w:styleId="E1F59B740C6A4349B6342FE42C88701E">
    <w:name w:val="E1F59B740C6A4349B6342FE42C88701E"/>
    <w:rsid w:val="003B1B01"/>
  </w:style>
  <w:style w:type="paragraph" w:customStyle="1" w:styleId="EAB3088E186247BEBB7C8B17E6065E80">
    <w:name w:val="EAB3088E186247BEBB7C8B17E6065E80"/>
    <w:rsid w:val="003B1B01"/>
  </w:style>
  <w:style w:type="paragraph" w:customStyle="1" w:styleId="ACD1A1859261463AB0E4D7D0C2F2E3A6">
    <w:name w:val="ACD1A1859261463AB0E4D7D0C2F2E3A6"/>
    <w:rsid w:val="003B1B01"/>
  </w:style>
  <w:style w:type="paragraph" w:customStyle="1" w:styleId="E6DB578A14714F34960B445D76949907">
    <w:name w:val="E6DB578A14714F34960B445D76949907"/>
    <w:rsid w:val="003B1B01"/>
  </w:style>
  <w:style w:type="paragraph" w:customStyle="1" w:styleId="4918A845597841F8A1B21B7810E2C189">
    <w:name w:val="4918A845597841F8A1B21B7810E2C189"/>
    <w:rsid w:val="003B1B01"/>
  </w:style>
  <w:style w:type="paragraph" w:customStyle="1" w:styleId="B3EC06DE24D745B08739A45CF5FC284F">
    <w:name w:val="B3EC06DE24D745B08739A45CF5FC284F"/>
    <w:rsid w:val="003B1B01"/>
  </w:style>
  <w:style w:type="paragraph" w:customStyle="1" w:styleId="E2E68450AF2D4D0688FE46D700127EE2">
    <w:name w:val="E2E68450AF2D4D0688FE46D700127EE2"/>
    <w:rsid w:val="003B1B01"/>
  </w:style>
  <w:style w:type="paragraph" w:customStyle="1" w:styleId="0563ADC7991049EEAD659915CA657893">
    <w:name w:val="0563ADC7991049EEAD659915CA657893"/>
    <w:rsid w:val="003B1B01"/>
  </w:style>
  <w:style w:type="paragraph" w:customStyle="1" w:styleId="D5046BF626EB4CA1A713F1049B7414A3">
    <w:name w:val="D5046BF626EB4CA1A713F1049B7414A3"/>
    <w:rsid w:val="003B1B01"/>
  </w:style>
  <w:style w:type="paragraph" w:customStyle="1" w:styleId="ECA8EC2843BF4CCCAB28223BA189DA08">
    <w:name w:val="ECA8EC2843BF4CCCAB28223BA189DA08"/>
    <w:rsid w:val="003B1B01"/>
  </w:style>
  <w:style w:type="paragraph" w:customStyle="1" w:styleId="C4F9F6CFE8A7488693CE3668139D9ECE">
    <w:name w:val="C4F9F6CFE8A7488693CE3668139D9ECE"/>
    <w:rsid w:val="003B1B01"/>
  </w:style>
  <w:style w:type="paragraph" w:customStyle="1" w:styleId="4018703F0BCE4762AEC28AFD98D669B7">
    <w:name w:val="4018703F0BCE4762AEC28AFD98D669B7"/>
    <w:rsid w:val="003B1B01"/>
  </w:style>
  <w:style w:type="paragraph" w:customStyle="1" w:styleId="545DDF0D78FD4A01A903D39C85ECEE41">
    <w:name w:val="545DDF0D78FD4A01A903D39C85ECEE41"/>
    <w:rsid w:val="003B1B01"/>
  </w:style>
  <w:style w:type="paragraph" w:customStyle="1" w:styleId="E1239E8276D745D98E5E24D4D5A353E4">
    <w:name w:val="E1239E8276D745D98E5E24D4D5A353E4"/>
    <w:rsid w:val="003B1B01"/>
  </w:style>
  <w:style w:type="paragraph" w:customStyle="1" w:styleId="0E21FB305BD84B7CBB45F24FD2666E07">
    <w:name w:val="0E21FB305BD84B7CBB45F24FD2666E07"/>
    <w:rsid w:val="003B1B01"/>
  </w:style>
  <w:style w:type="paragraph" w:customStyle="1" w:styleId="79A0E9FD91354563AC205A8D5977467B">
    <w:name w:val="79A0E9FD91354563AC205A8D5977467B"/>
    <w:rsid w:val="003B1B01"/>
  </w:style>
  <w:style w:type="paragraph" w:customStyle="1" w:styleId="2D1B1A2289BB45EE93F06B548E83DB18">
    <w:name w:val="2D1B1A2289BB45EE93F06B548E83DB18"/>
    <w:rsid w:val="003B1B01"/>
  </w:style>
  <w:style w:type="paragraph" w:customStyle="1" w:styleId="F0A50B3EAE9A4C98A520214B76E7760C">
    <w:name w:val="F0A50B3EAE9A4C98A520214B76E7760C"/>
    <w:rsid w:val="003B1B01"/>
  </w:style>
  <w:style w:type="paragraph" w:customStyle="1" w:styleId="268AAB071749430299CB5A776181C291">
    <w:name w:val="268AAB071749430299CB5A776181C291"/>
    <w:rsid w:val="003B1B01"/>
  </w:style>
  <w:style w:type="paragraph" w:customStyle="1" w:styleId="8A21BE24B6614E89AB90E80B79EF665C">
    <w:name w:val="8A21BE24B6614E89AB90E80B79EF665C"/>
    <w:rsid w:val="003B1B01"/>
  </w:style>
  <w:style w:type="paragraph" w:customStyle="1" w:styleId="51D869F47C2742BF92F24D19429E207D">
    <w:name w:val="51D869F47C2742BF92F24D19429E207D"/>
    <w:rsid w:val="003B1B01"/>
  </w:style>
  <w:style w:type="paragraph" w:customStyle="1" w:styleId="389126567F60465AB58F225859A7A4D2">
    <w:name w:val="389126567F60465AB58F225859A7A4D2"/>
    <w:rsid w:val="003B1B01"/>
  </w:style>
  <w:style w:type="paragraph" w:customStyle="1" w:styleId="B6481350969C45EAB0F84E5195AB5082">
    <w:name w:val="B6481350969C45EAB0F84E5195AB5082"/>
    <w:rsid w:val="003B1B01"/>
  </w:style>
  <w:style w:type="paragraph" w:customStyle="1" w:styleId="533D1EC2C5464F15AE3E1DA16D453664">
    <w:name w:val="533D1EC2C5464F15AE3E1DA16D453664"/>
    <w:rsid w:val="003B1B01"/>
  </w:style>
  <w:style w:type="paragraph" w:customStyle="1" w:styleId="914A4EE2B5E7403CAE3DCC1EF4EF1053">
    <w:name w:val="914A4EE2B5E7403CAE3DCC1EF4EF1053"/>
    <w:rsid w:val="003B1B01"/>
  </w:style>
  <w:style w:type="paragraph" w:customStyle="1" w:styleId="A04834A8860B448291E7F558B7C87735">
    <w:name w:val="A04834A8860B448291E7F558B7C87735"/>
    <w:rsid w:val="003B1B01"/>
  </w:style>
  <w:style w:type="paragraph" w:customStyle="1" w:styleId="10AFB409D2044B8394B28E3A91D3EB61">
    <w:name w:val="10AFB409D2044B8394B28E3A91D3EB61"/>
    <w:rsid w:val="003B1B01"/>
  </w:style>
  <w:style w:type="paragraph" w:customStyle="1" w:styleId="ABCF48481FFD420EB98D32D1B7514759">
    <w:name w:val="ABCF48481FFD420EB98D32D1B7514759"/>
    <w:rsid w:val="003B1B01"/>
  </w:style>
  <w:style w:type="paragraph" w:customStyle="1" w:styleId="2CE8374260284A19BED547EF7CA4D7F5">
    <w:name w:val="2CE8374260284A19BED547EF7CA4D7F5"/>
    <w:rsid w:val="003B1B01"/>
  </w:style>
  <w:style w:type="paragraph" w:customStyle="1" w:styleId="F668288445764BBAB0EA23AAF66A4D66">
    <w:name w:val="F668288445764BBAB0EA23AAF66A4D66"/>
    <w:rsid w:val="003B1B01"/>
  </w:style>
  <w:style w:type="paragraph" w:customStyle="1" w:styleId="EE42BEAB150B4ED6AD385A326BA2A4BB">
    <w:name w:val="EE42BEAB150B4ED6AD385A326BA2A4BB"/>
    <w:rsid w:val="003B1B01"/>
  </w:style>
  <w:style w:type="paragraph" w:customStyle="1" w:styleId="6088B6AD8C3C440D8B8F08C32DCB6E0E">
    <w:name w:val="6088B6AD8C3C440D8B8F08C32DCB6E0E"/>
    <w:rsid w:val="003B1B01"/>
  </w:style>
  <w:style w:type="paragraph" w:customStyle="1" w:styleId="E815C7C564E248E8BEA4E57694C3121E">
    <w:name w:val="E815C7C564E248E8BEA4E57694C3121E"/>
    <w:rsid w:val="003B1B01"/>
  </w:style>
  <w:style w:type="paragraph" w:customStyle="1" w:styleId="7255A76DC3414A56A8FAA781813185B1">
    <w:name w:val="7255A76DC3414A56A8FAA781813185B1"/>
    <w:rsid w:val="003B1B01"/>
  </w:style>
  <w:style w:type="paragraph" w:customStyle="1" w:styleId="8D6600E6E11F4ACB8EEADBD78ECDABD3">
    <w:name w:val="8D6600E6E11F4ACB8EEADBD78ECDABD3"/>
    <w:rsid w:val="003B1B01"/>
  </w:style>
  <w:style w:type="paragraph" w:customStyle="1" w:styleId="9630B7EF56E048B49AD90BD8CA8915FC">
    <w:name w:val="9630B7EF56E048B49AD90BD8CA8915FC"/>
    <w:rsid w:val="003B1B01"/>
  </w:style>
  <w:style w:type="paragraph" w:customStyle="1" w:styleId="7ABAB0EFE1124B54B65D44FDEA3828B1">
    <w:name w:val="7ABAB0EFE1124B54B65D44FDEA3828B1"/>
    <w:rsid w:val="003B1B01"/>
  </w:style>
  <w:style w:type="paragraph" w:customStyle="1" w:styleId="5A2ABC4976E649EFB5B9B4705A9594F7">
    <w:name w:val="5A2ABC4976E649EFB5B9B4705A9594F7"/>
    <w:rsid w:val="003B1B01"/>
  </w:style>
  <w:style w:type="paragraph" w:customStyle="1" w:styleId="7CBBC7704776477084C316790EE1AA72">
    <w:name w:val="7CBBC7704776477084C316790EE1AA72"/>
    <w:rsid w:val="003B1B01"/>
  </w:style>
  <w:style w:type="paragraph" w:customStyle="1" w:styleId="3BF41757518F4D7C8AB6FBC3710C4D80">
    <w:name w:val="3BF41757518F4D7C8AB6FBC3710C4D80"/>
    <w:rsid w:val="003B1B01"/>
  </w:style>
  <w:style w:type="paragraph" w:customStyle="1" w:styleId="E2236F40DAEA4489AFA3FDB3DA7A761B">
    <w:name w:val="E2236F40DAEA4489AFA3FDB3DA7A761B"/>
    <w:rsid w:val="003B1B01"/>
  </w:style>
  <w:style w:type="paragraph" w:customStyle="1" w:styleId="520FCCDA9B414D3FAD34BFB73F249E4E">
    <w:name w:val="520FCCDA9B414D3FAD34BFB73F249E4E"/>
    <w:rsid w:val="003B1B01"/>
  </w:style>
  <w:style w:type="paragraph" w:customStyle="1" w:styleId="8CF56572801544BA9A881A4AFEC4EDE6">
    <w:name w:val="8CF56572801544BA9A881A4AFEC4EDE6"/>
    <w:rsid w:val="003B1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FF3364-25CB-4469-913E-69DCBF3D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markopc</dc:creator>
  <cp:keywords/>
  <dc:description/>
  <cp:lastModifiedBy>Anja Kolarič</cp:lastModifiedBy>
  <cp:revision>2</cp:revision>
  <dcterms:created xsi:type="dcterms:W3CDTF">2025-03-19T09:44:00Z</dcterms:created>
  <dcterms:modified xsi:type="dcterms:W3CDTF">2025-03-19T09:44:00Z</dcterms:modified>
</cp:coreProperties>
</file>